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167" w14:textId="6B4290F7" w:rsidR="00816EFE" w:rsidRDefault="0065239F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b/>
          <w:bCs/>
          <w:sz w:val="28"/>
          <w:szCs w:val="28"/>
          <w:lang w:val="nb-NO"/>
        </w:rPr>
      </w:pPr>
      <w:r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5FBE7341" wp14:editId="1C6A2A67">
                <wp:simplePos x="0" y="0"/>
                <wp:positionH relativeFrom="page">
                  <wp:posOffset>462915</wp:posOffset>
                </wp:positionH>
                <wp:positionV relativeFrom="page">
                  <wp:posOffset>1448869</wp:posOffset>
                </wp:positionV>
                <wp:extent cx="6505575" cy="8831484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3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F5223C" w14:paraId="135B0ABB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A3BF9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BBE2A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F5223C" w:rsidRPr="000E5CC4" w14:paraId="1174437F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767A0" w14:textId="1B9D859C" w:rsidR="00F5223C" w:rsidRPr="0088660C" w:rsidRDefault="00730AC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Psykisk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F27BC" w14:textId="6BD38E2F" w:rsidR="00F5223C" w:rsidRPr="0088660C" w:rsidRDefault="00730AC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Sjelelig, mental</w:t>
                                  </w:r>
                                  <w:r w:rsidR="001C351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, opplevelse av tilværelsen</w:t>
                                  </w:r>
                                </w:p>
                              </w:tc>
                            </w:tr>
                            <w:tr w:rsidR="00F5223C" w:rsidRPr="000E5CC4" w14:paraId="3FB74AF6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4E1DB4" w14:textId="247C7CAB" w:rsidR="00F5223C" w:rsidRPr="0088660C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Barføtt 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64F91" w14:textId="4BE8F20A" w:rsidR="00F5223C" w:rsidRPr="0088660C" w:rsidRDefault="001C351E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Nakne føtter, har ikke på sko eller sokker</w:t>
                                  </w:r>
                                </w:p>
                              </w:tc>
                            </w:tr>
                            <w:tr w:rsidR="00F5223C" w:rsidRPr="000E5CC4" w14:paraId="7E232A94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C39EAC" w14:textId="6A07FBE8" w:rsidR="00F5223C" w:rsidRPr="0088660C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Overkropp,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B2E7C" w14:textId="579A10B9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Den øvre delen av kroppen, delen av kroppen fra hoftene og opp til hodet</w:t>
                                  </w:r>
                                </w:p>
                              </w:tc>
                            </w:tr>
                            <w:tr w:rsidR="00F5223C" w:rsidRPr="00A7115B" w14:paraId="35B86535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56062" w14:textId="69A7DFF1" w:rsidR="00F5223C" w:rsidRPr="003760D0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True, å 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F69BF" w14:textId="376F874A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Forsøke å skremme noen for å få noe selv</w:t>
                                  </w:r>
                                </w:p>
                              </w:tc>
                            </w:tr>
                            <w:tr w:rsidR="00F5223C" w:rsidRPr="000E5CC4" w14:paraId="75CBB0CC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F6B28" w14:textId="0C1726D0" w:rsidR="00F5223C" w:rsidRPr="0088660C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Dødelig 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EEA9F" w14:textId="304B6D3D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kommer til å dø eller noe som gjør at noen dør</w:t>
                                  </w:r>
                                </w:p>
                              </w:tc>
                            </w:tr>
                            <w:tr w:rsidR="00D507D0" w:rsidRPr="000E5CC4" w14:paraId="6D10BC97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4A768D" w14:textId="4494C186" w:rsidR="00D507D0" w:rsidRPr="0088660C" w:rsidRDefault="004908D0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Knivstikke,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2BD31" w14:textId="51068B39" w:rsidR="00D507D0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stikke noen med kniv</w:t>
                                  </w:r>
                                </w:p>
                              </w:tc>
                            </w:tr>
                            <w:tr w:rsidR="00F5223C" w:rsidRPr="003C7546" w14:paraId="5CF6DF5D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1FEB1C" w14:textId="369B76F7" w:rsidR="00F5223C" w:rsidRPr="0088660C" w:rsidRDefault="004908D0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Lovbrudd,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B6D90" w14:textId="054F0A27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Brudd på lov eller, gjøre noe som er ulovlig</w:t>
                                  </w:r>
                                </w:p>
                              </w:tc>
                            </w:tr>
                            <w:tr w:rsidR="00F5223C" w:rsidRPr="000E5CC4" w14:paraId="082947E9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3D984" w14:textId="53157E2C" w:rsidR="00F5223C" w:rsidRPr="0088660C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Innsyn,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1C5D05" w14:textId="55C04460" w:rsidR="00F5223C" w:rsidRPr="00000681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se inn i noe, mulighet for å få vite noe</w:t>
                                  </w:r>
                                </w:p>
                              </w:tc>
                            </w:tr>
                            <w:tr w:rsidR="00F5223C" w:rsidRPr="00A7115B" w14:paraId="6B1B907E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866E0" w14:textId="4993C4F4" w:rsidR="00F5223C" w:rsidRPr="003760D0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Tvang,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F5FD0" w14:textId="37CC9713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tvinge noen med makt til å få dem til å gjøre noe</w:t>
                                  </w:r>
                                </w:p>
                              </w:tc>
                            </w:tr>
                            <w:tr w:rsidR="00F5223C" w:rsidRPr="000E5CC4" w14:paraId="1563F341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31B20" w14:textId="65DD2975" w:rsidR="00F5223C" w:rsidRPr="00EF5CF1" w:rsidRDefault="004908D0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Traume,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45D17" w14:textId="0544B502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Fysiske og psykiske skader som skyldes noen som har skjedd tidligere</w:t>
                                  </w:r>
                                </w:p>
                              </w:tc>
                            </w:tr>
                            <w:tr w:rsidR="00F5223C" w:rsidRPr="000E5CC4" w14:paraId="6BDCC9B9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77CB6C" w14:textId="0D775507" w:rsidR="00F5223C" w:rsidRPr="003760D0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Helsehjelp,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BAAA" w14:textId="53D1C751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Hjelp som skal bedre eller forebygge helse, hjelp fra noen som jobber med helse</w:t>
                                  </w:r>
                                </w:p>
                              </w:tc>
                            </w:tr>
                            <w:tr w:rsidR="00F5223C" w:rsidRPr="00A7115B" w14:paraId="231973E7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A05E" w14:textId="4D45E20D" w:rsidR="00F5223C" w:rsidRPr="003760D0" w:rsidRDefault="0011255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Behandling,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9BE7D4" w14:textId="0F7BD67C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Tiltak som gjøres for å fjerne problemer eller gjøre dem problemer, eller å gjøre noe bedre enn det var</w:t>
                                  </w:r>
                                </w:p>
                              </w:tc>
                            </w:tr>
                            <w:tr w:rsidR="00F5223C" w:rsidRPr="000E5CC4" w14:paraId="16893978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02E20" w14:textId="029C2DD2" w:rsidR="00F5223C" w:rsidRPr="0088660C" w:rsidRDefault="0011255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Forlenge,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646DC" w14:textId="180BF675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gjøre noe lengre enn det er, strekke det ut</w:t>
                                  </w:r>
                                </w:p>
                              </w:tc>
                            </w:tr>
                            <w:tr w:rsidR="00F5223C" w:rsidRPr="00A7115B" w14:paraId="1D5A816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E7860" w14:textId="787889E6" w:rsidR="00F5223C" w:rsidRPr="003760D0" w:rsidRDefault="008C5C7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Lidelse,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CD52B" w14:textId="29A7092F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lide av fysisk eller psykisk smerte, en negativ opplevelse eller ubehag</w:t>
                                  </w:r>
                                </w:p>
                              </w:tc>
                            </w:tr>
                            <w:tr w:rsidR="00F5223C" w:rsidRPr="000E5CC4" w14:paraId="0488A551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2226E7" w14:textId="374C661E" w:rsidR="00F5223C" w:rsidRPr="003760D0" w:rsidRDefault="008C5C7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Plagsom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B3C65" w14:textId="5B6AF3D6" w:rsidR="00F5223C" w:rsidRPr="0088660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plager eller irriterer</w:t>
                                  </w:r>
                                </w:p>
                              </w:tc>
                            </w:tr>
                            <w:tr w:rsidR="00F5223C" w:rsidRPr="00164EEC" w14:paraId="638026F4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D7DD" w14:textId="1F7C3440" w:rsidR="00E90649" w:rsidRPr="003760D0" w:rsidRDefault="008C5C7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Sorg,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7FF0B" w14:textId="09A47C1A" w:rsidR="00F5223C" w:rsidRPr="001D465C" w:rsidRDefault="001C351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følelse av smerte, ofte etter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mistet noe eller noen du er glad i</w:t>
                                  </w:r>
                                  <w:r w:rsidR="00F32C6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62DD89EF" w14:textId="77777777" w:rsidR="00F5223C" w:rsidRPr="00164EEC" w:rsidRDefault="00F5223C" w:rsidP="00816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E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114.1pt;width:512.25pt;height:695.4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F5223C" w14:paraId="135B0ABB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A3BF9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BBE2A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F5223C" w:rsidRPr="000E5CC4" w14:paraId="1174437F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767A0" w14:textId="1B9D859C" w:rsidR="00F5223C" w:rsidRPr="0088660C" w:rsidRDefault="00730AC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Psykisk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F27BC" w14:textId="6BD38E2F" w:rsidR="00F5223C" w:rsidRPr="0088660C" w:rsidRDefault="00730AC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Sjelelig, mental</w:t>
                            </w:r>
                            <w:r w:rsidR="001C35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, opplevelse av tilværelsen</w:t>
                            </w:r>
                          </w:p>
                        </w:tc>
                      </w:tr>
                      <w:tr w:rsidR="00F5223C" w:rsidRPr="000E5CC4" w14:paraId="3FB74AF6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4E1DB4" w14:textId="247C7CAB" w:rsidR="00F5223C" w:rsidRPr="0088660C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Barføtt 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64F91" w14:textId="4BE8F20A" w:rsidR="00F5223C" w:rsidRPr="0088660C" w:rsidRDefault="001C351E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Nakne føtter, har ikke på sko eller sokker</w:t>
                            </w:r>
                          </w:p>
                        </w:tc>
                      </w:tr>
                      <w:tr w:rsidR="00F5223C" w:rsidRPr="000E5CC4" w14:paraId="7E232A94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C39EAC" w14:textId="6A07FBE8" w:rsidR="00F5223C" w:rsidRPr="0088660C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Overkropp,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B2E7C" w14:textId="579A10B9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Den øvre delen av kroppen, delen av kroppen fra hoftene og opp til hodet</w:t>
                            </w:r>
                          </w:p>
                        </w:tc>
                      </w:tr>
                      <w:tr w:rsidR="00F5223C" w:rsidRPr="00A7115B" w14:paraId="35B86535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56062" w14:textId="69A7DFF1" w:rsidR="00F5223C" w:rsidRPr="003760D0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True, å 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F69BF" w14:textId="376F874A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Forsøke å skremme noen for å få noe selv</w:t>
                            </w:r>
                          </w:p>
                        </w:tc>
                      </w:tr>
                      <w:tr w:rsidR="00F5223C" w:rsidRPr="000E5CC4" w14:paraId="75CBB0CC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F6B28" w14:textId="0C1726D0" w:rsidR="00F5223C" w:rsidRPr="0088660C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Dødelig 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EEA9F" w14:textId="304B6D3D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kommer til å dø eller noe som gjør at noen dør</w:t>
                            </w:r>
                          </w:p>
                        </w:tc>
                      </w:tr>
                      <w:tr w:rsidR="00D507D0" w:rsidRPr="000E5CC4" w14:paraId="6D10BC97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4A768D" w14:textId="4494C186" w:rsidR="00D507D0" w:rsidRPr="0088660C" w:rsidRDefault="004908D0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Knivstikke,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2BD31" w14:textId="51068B39" w:rsidR="00D507D0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stikke noen med kniv</w:t>
                            </w:r>
                          </w:p>
                        </w:tc>
                      </w:tr>
                      <w:tr w:rsidR="00F5223C" w:rsidRPr="003C7546" w14:paraId="5CF6DF5D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1FEB1C" w14:textId="369B76F7" w:rsidR="00F5223C" w:rsidRPr="0088660C" w:rsidRDefault="004908D0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Lovbrudd,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B6D90" w14:textId="054F0A27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Brudd på lov eller, gjøre noe som er ulovlig</w:t>
                            </w:r>
                          </w:p>
                        </w:tc>
                      </w:tr>
                      <w:tr w:rsidR="00F5223C" w:rsidRPr="000E5CC4" w14:paraId="082947E9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3D984" w14:textId="53157E2C" w:rsidR="00F5223C" w:rsidRPr="0088660C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Innsyn,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1C5D05" w14:textId="55C04460" w:rsidR="00F5223C" w:rsidRPr="00000681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se inn i noe, mulighet for å få vite noe</w:t>
                            </w:r>
                          </w:p>
                        </w:tc>
                      </w:tr>
                      <w:tr w:rsidR="00F5223C" w:rsidRPr="00A7115B" w14:paraId="6B1B907E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866E0" w14:textId="4993C4F4" w:rsidR="00F5223C" w:rsidRPr="003760D0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Tvang,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F5FD0" w14:textId="37CC9713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tvinge noen med makt til å få dem til å gjøre noe</w:t>
                            </w:r>
                          </w:p>
                        </w:tc>
                      </w:tr>
                      <w:tr w:rsidR="00F5223C" w:rsidRPr="000E5CC4" w14:paraId="1563F341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31B20" w14:textId="65DD2975" w:rsidR="00F5223C" w:rsidRPr="00EF5CF1" w:rsidRDefault="004908D0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Traume,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45D17" w14:textId="0544B502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Fysiske og psykiske skader som skyldes noen som har skjedd tidligere</w:t>
                            </w:r>
                          </w:p>
                        </w:tc>
                      </w:tr>
                      <w:tr w:rsidR="00F5223C" w:rsidRPr="000E5CC4" w14:paraId="6BDCC9B9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77CB6C" w14:textId="0D775507" w:rsidR="00F5223C" w:rsidRPr="003760D0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Helsehjelp,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BAAA" w14:textId="53D1C751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Hjelp som skal bedre eller forebygge helse, hjelp fra noen som jobber med helse</w:t>
                            </w:r>
                          </w:p>
                        </w:tc>
                      </w:tr>
                      <w:tr w:rsidR="00F5223C" w:rsidRPr="00A7115B" w14:paraId="231973E7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A05E" w14:textId="4D45E20D" w:rsidR="00F5223C" w:rsidRPr="003760D0" w:rsidRDefault="0011255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Behandling,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9BE7D4" w14:textId="0F7BD67C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Tiltak som gjøres for å fjerne problemer eller gjøre dem problemer, eller å gjøre noe bedre enn det var</w:t>
                            </w:r>
                          </w:p>
                        </w:tc>
                      </w:tr>
                      <w:tr w:rsidR="00F5223C" w:rsidRPr="000E5CC4" w14:paraId="16893978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02E20" w14:textId="029C2DD2" w:rsidR="00F5223C" w:rsidRPr="0088660C" w:rsidRDefault="0011255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Forlenge,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646DC" w14:textId="180BF675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gjøre noe lengre enn det er, strekke det ut</w:t>
                            </w:r>
                          </w:p>
                        </w:tc>
                      </w:tr>
                      <w:tr w:rsidR="00F5223C" w:rsidRPr="00A7115B" w14:paraId="1D5A816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E7860" w14:textId="787889E6" w:rsidR="00F5223C" w:rsidRPr="003760D0" w:rsidRDefault="008C5C7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Lidelse,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CD52B" w14:textId="29A7092F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lide av fysisk eller psykisk smerte, en negativ opplevelse eller ubehag</w:t>
                            </w:r>
                          </w:p>
                        </w:tc>
                      </w:tr>
                      <w:tr w:rsidR="00F5223C" w:rsidRPr="000E5CC4" w14:paraId="0488A551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2226E7" w14:textId="374C661E" w:rsidR="00F5223C" w:rsidRPr="003760D0" w:rsidRDefault="008C5C7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Plagsom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B3C65" w14:textId="5B6AF3D6" w:rsidR="00F5223C" w:rsidRPr="0088660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plager eller irriterer</w:t>
                            </w:r>
                          </w:p>
                        </w:tc>
                      </w:tr>
                      <w:tr w:rsidR="00F5223C" w:rsidRPr="00164EEC" w14:paraId="638026F4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D7DD" w14:textId="1F7C3440" w:rsidR="00E90649" w:rsidRPr="003760D0" w:rsidRDefault="008C5C7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Sorg,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7FF0B" w14:textId="09A47C1A" w:rsidR="00F5223C" w:rsidRPr="001D465C" w:rsidRDefault="001C351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følelse av smerte, ofte etter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mistet noe eller noen du er glad i</w:t>
                            </w:r>
                            <w:r w:rsidR="00F32C6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62DD89EF" w14:textId="77777777" w:rsidR="00F5223C" w:rsidRPr="00164EEC" w:rsidRDefault="00F5223C" w:rsidP="00816EF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E2C2C"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9F54A3" wp14:editId="55A173F4">
                <wp:simplePos x="0" y="0"/>
                <wp:positionH relativeFrom="page">
                  <wp:posOffset>520700</wp:posOffset>
                </wp:positionH>
                <wp:positionV relativeFrom="page">
                  <wp:posOffset>451694</wp:posOffset>
                </wp:positionV>
                <wp:extent cx="6181725" cy="995423"/>
                <wp:effectExtent l="0" t="0" r="317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A3B0" w14:textId="5F196B0B" w:rsidR="00F5223C" w:rsidRPr="00537044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7A002E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4908D0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7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–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 w:rsidR="004908D0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Vil ha </w:t>
                            </w:r>
                            <w:proofErr w:type="spellStart"/>
                            <w:r w:rsidR="004908D0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mer</w:t>
                            </w:r>
                            <w:proofErr w:type="spellEnd"/>
                            <w:r w:rsidR="004908D0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tvang i psykiatrien</w:t>
                            </w:r>
                          </w:p>
                          <w:p w14:paraId="390C9F1B" w14:textId="5B757B72" w:rsidR="00686F42" w:rsidRDefault="00F5223C" w:rsidP="00686F42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51238F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="004908D0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5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 w:rsidR="00686F42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</w:p>
                          <w:p w14:paraId="284E3DD7" w14:textId="7A781444" w:rsidR="00686F42" w:rsidRPr="00B95486" w:rsidRDefault="00686F42" w:rsidP="00686F42">
                            <w:pPr>
                              <w:pStyle w:val="Body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  <w:r w:rsidRPr="005A3EA9">
                              <w:rPr>
                                <w:rFonts w:ascii="Times New Roman" w:hAnsi="Times New Roman"/>
                                <w:lang w:val="nn-NO"/>
                              </w:rPr>
                              <w:t>Du kan lese saken her</w:t>
                            </w:r>
                            <w:r w:rsidRPr="00B95486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: </w:t>
                            </w:r>
                            <w:hyperlink r:id="rId5" w:history="1">
                              <w:r w:rsidR="00B95486" w:rsidRPr="00B95486">
                                <w:rPr>
                                  <w:rStyle w:val="Hyperkobling"/>
                                  <w:rFonts w:ascii="Times New Roman" w:hAnsi="Times New Roman"/>
                                  <w:lang w:val="nb-NO"/>
                                </w:rPr>
                                <w:t>/</w:t>
                              </w:r>
                              <w:proofErr w:type="spellStart"/>
                              <w:r w:rsidR="00B95486" w:rsidRPr="00B95486">
                                <w:rPr>
                                  <w:rStyle w:val="Hyperkobling"/>
                                  <w:rFonts w:ascii="Times New Roman" w:hAnsi="Times New Roman"/>
                                  <w:lang w:val="nb-NO"/>
                                </w:rPr>
                                <w:t>norge</w:t>
                              </w:r>
                              <w:proofErr w:type="spellEnd"/>
                              <w:r w:rsidR="00B95486" w:rsidRPr="00B95486">
                                <w:rPr>
                                  <w:rStyle w:val="Hyperkobling"/>
                                  <w:rFonts w:ascii="Times New Roman" w:hAnsi="Times New Roman"/>
                                  <w:lang w:val="nb-NO"/>
                                </w:rPr>
                                <w:t>/2021/11/17/flere-vil-ha-mer-tvang-i-psykiatrien/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04F38CEE" w14:textId="77777777" w:rsidR="00F5223C" w:rsidRPr="00E526E6" w:rsidRDefault="00F5223C" w:rsidP="00F5223C">
                            <w:pPr>
                              <w:pStyle w:val="Body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4A3" id="Rectangle 3" o:spid="_x0000_s1027" style="position:absolute;margin-left:41pt;margin-top:35.55pt;width:486.75pt;height:7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" filled="f" stroked="f">
                <v:textbox inset="0,0,0,0">
                  <w:txbxContent>
                    <w:p w14:paraId="1AAFA3B0" w14:textId="5F196B0B" w:rsidR="00F5223C" w:rsidRPr="00537044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7A002E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4908D0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7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–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 w:rsidR="004908D0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Vil ha </w:t>
                      </w:r>
                      <w:proofErr w:type="spellStart"/>
                      <w:r w:rsidR="004908D0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mer</w:t>
                      </w:r>
                      <w:proofErr w:type="spellEnd"/>
                      <w:r w:rsidR="004908D0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tvang i psykiatrien</w:t>
                      </w:r>
                    </w:p>
                    <w:p w14:paraId="390C9F1B" w14:textId="5B757B72" w:rsidR="00686F42" w:rsidRDefault="00F5223C" w:rsidP="00686F42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51238F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="004908D0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5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 w:rsidR="00686F42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</w:p>
                    <w:p w14:paraId="284E3DD7" w14:textId="7A781444" w:rsidR="00686F42" w:rsidRPr="00B95486" w:rsidRDefault="00686F42" w:rsidP="00686F42">
                      <w:pPr>
                        <w:pStyle w:val="Body"/>
                        <w:rPr>
                          <w:rFonts w:ascii="Times New Roman" w:hAnsi="Times New Roman"/>
                          <w:lang w:val="nb-NO"/>
                        </w:rPr>
                      </w:pPr>
                      <w:r w:rsidRPr="005A3EA9">
                        <w:rPr>
                          <w:rFonts w:ascii="Times New Roman" w:hAnsi="Times New Roman"/>
                          <w:lang w:val="nn-NO"/>
                        </w:rPr>
                        <w:t>Du kan lese saken her</w:t>
                      </w:r>
                      <w:r w:rsidRPr="00B95486">
                        <w:rPr>
                          <w:rFonts w:ascii="Times New Roman" w:hAnsi="Times New Roman"/>
                          <w:lang w:val="nn-NO"/>
                        </w:rPr>
                        <w:t xml:space="preserve">: </w:t>
                      </w:r>
                      <w:hyperlink r:id="rId6" w:history="1">
                        <w:r w:rsidR="00B95486" w:rsidRPr="00B95486">
                          <w:rPr>
                            <w:rStyle w:val="Hyperkobling"/>
                            <w:rFonts w:ascii="Times New Roman" w:hAnsi="Times New Roman"/>
                            <w:lang w:val="nb-NO"/>
                          </w:rPr>
                          <w:t>/</w:t>
                        </w:r>
                        <w:proofErr w:type="spellStart"/>
                        <w:r w:rsidR="00B95486" w:rsidRPr="00B95486">
                          <w:rPr>
                            <w:rStyle w:val="Hyperkobling"/>
                            <w:rFonts w:ascii="Times New Roman" w:hAnsi="Times New Roman"/>
                            <w:lang w:val="nb-NO"/>
                          </w:rPr>
                          <w:t>norge</w:t>
                        </w:r>
                        <w:proofErr w:type="spellEnd"/>
                        <w:r w:rsidR="00B95486" w:rsidRPr="00B95486">
                          <w:rPr>
                            <w:rStyle w:val="Hyperkobling"/>
                            <w:rFonts w:ascii="Times New Roman" w:hAnsi="Times New Roman"/>
                            <w:lang w:val="nb-NO"/>
                          </w:rPr>
                          <w:t>/2021/11/17/flere-vil-ha-mer-tvang-i-psykiatrien/</w:t>
                        </w:r>
                      </w:hyperlink>
                      <w:bookmarkStart w:id="1" w:name="_GoBack"/>
                      <w:bookmarkEnd w:id="1"/>
                    </w:p>
                    <w:p w14:paraId="04F38CEE" w14:textId="77777777" w:rsidR="00F5223C" w:rsidRPr="00E526E6" w:rsidRDefault="00F5223C" w:rsidP="00F5223C">
                      <w:pPr>
                        <w:pStyle w:val="Body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81042">
        <w:rPr>
          <w:rFonts w:eastAsia="ヒラギノ角ゴ Pro W6"/>
          <w:b/>
          <w:bCs/>
          <w:sz w:val="28"/>
          <w:szCs w:val="28"/>
          <w:lang w:val="nb-NO"/>
        </w:rPr>
        <w:t xml:space="preserve"> </w:t>
      </w:r>
    </w:p>
    <w:p w14:paraId="5926A2B7" w14:textId="57B5BDBD" w:rsidR="005A3EA9" w:rsidRDefault="00816EFE" w:rsidP="0011255E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b/>
          <w:bCs/>
          <w:sz w:val="28"/>
          <w:szCs w:val="28"/>
        </w:rPr>
        <w:lastRenderedPageBreak/>
        <w:t>Greit å vite:</w:t>
      </w:r>
      <w:r w:rsidR="00935799">
        <w:rPr>
          <w:rFonts w:eastAsia="ヒラギノ角ゴ Pro W6"/>
          <w:b/>
          <w:bCs/>
          <w:sz w:val="28"/>
          <w:szCs w:val="28"/>
        </w:rPr>
        <w:t xml:space="preserve"> </w:t>
      </w:r>
      <w:r w:rsidR="0011255E">
        <w:rPr>
          <w:rFonts w:eastAsia="ヒラギノ角ゴ Pro W6"/>
          <w:sz w:val="28"/>
          <w:szCs w:val="28"/>
        </w:rPr>
        <w:t xml:space="preserve">Alle har en psykisk helse. Den kan beskrives med hvor bra du opplever at du har det. Psykisk hese handler altså om trivsel i livet. Den psykiske helsen varier. Hendelser i livet er med på å påvirke den. Triste hendelser som fører til sorg kan føre til psykiske problemer. Det er helt normalt. </w:t>
      </w:r>
    </w:p>
    <w:p w14:paraId="723CE5AE" w14:textId="2544453D" w:rsidR="0011255E" w:rsidRDefault="0011255E" w:rsidP="0011255E">
      <w:pPr>
        <w:spacing w:line="360" w:lineRule="auto"/>
        <w:rPr>
          <w:rFonts w:eastAsia="ヒラギノ角ゴ Pro W6"/>
          <w:sz w:val="28"/>
          <w:szCs w:val="28"/>
        </w:rPr>
      </w:pPr>
    </w:p>
    <w:p w14:paraId="3381CCD1" w14:textId="77777777" w:rsidR="008C5C76" w:rsidRDefault="0011255E" w:rsidP="0011255E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>Omtrent halvparten av befolkningen opplever psykiske problemer i løpet av livet. Disse problemene oppleves forskjellig fra person til person.</w:t>
      </w:r>
      <w:r w:rsidR="008C5C76">
        <w:rPr>
          <w:rFonts w:eastAsia="ヒラギノ角ゴ Pro W6"/>
          <w:sz w:val="28"/>
          <w:szCs w:val="28"/>
        </w:rPr>
        <w:t xml:space="preserve"> Og psykiske problemer trenger ikke være farlig. Men om problemene er store og varer lenge, kan det hende det er en psykisk lidelse. </w:t>
      </w:r>
    </w:p>
    <w:p w14:paraId="01B27527" w14:textId="77777777" w:rsidR="008C5C76" w:rsidRDefault="008C5C76" w:rsidP="0011255E">
      <w:pPr>
        <w:spacing w:line="360" w:lineRule="auto"/>
        <w:rPr>
          <w:rFonts w:eastAsia="ヒラギノ角ゴ Pro W6"/>
          <w:sz w:val="28"/>
          <w:szCs w:val="28"/>
        </w:rPr>
      </w:pPr>
    </w:p>
    <w:p w14:paraId="75625127" w14:textId="5960DF05" w:rsidR="008C5C76" w:rsidRDefault="008C5C76" w:rsidP="0011255E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>Psykiske lidelser regnes som sykdommer. Dette er veldig plagsomme psykiske opplevelser som gjør at du har problemer med å gjøre det du skal i hverdagen.</w:t>
      </w:r>
      <w:r w:rsidR="00DD2721">
        <w:rPr>
          <w:rFonts w:eastAsia="ヒラギノ角ゴ Pro W6"/>
          <w:sz w:val="28"/>
          <w:szCs w:val="28"/>
        </w:rPr>
        <w:t xml:space="preserve"> Det er mulig å få hjelp til å bli kvitt både de psykiske problemene og lidelsene. Da kan du blant annet få hjelp hos en lege eller psykolog. </w:t>
      </w:r>
      <w:r w:rsidR="00DF5239">
        <w:rPr>
          <w:rFonts w:eastAsia="ヒラギノ角ゴ Pro W6"/>
          <w:sz w:val="28"/>
          <w:szCs w:val="28"/>
        </w:rPr>
        <w:t xml:space="preserve">Du kan også ringe hjelpetelefoner som Mental helse eller Kirkens SOS. </w:t>
      </w:r>
    </w:p>
    <w:p w14:paraId="5BCDBFF4" w14:textId="7AED4C18" w:rsidR="002F07D6" w:rsidRPr="007A002E" w:rsidRDefault="002F07D6" w:rsidP="002F07D6">
      <w:pPr>
        <w:spacing w:line="360" w:lineRule="auto"/>
        <w:rPr>
          <w:rFonts w:eastAsia="ヒラギノ角ゴ Pro W6"/>
          <w:sz w:val="28"/>
          <w:szCs w:val="28"/>
        </w:rPr>
      </w:pPr>
    </w:p>
    <w:p w14:paraId="66F893C3" w14:textId="77777777" w:rsidR="000E5CC4" w:rsidRPr="00164EEC" w:rsidRDefault="000E5CC4" w:rsidP="00035C01">
      <w:pPr>
        <w:rPr>
          <w:sz w:val="18"/>
          <w:szCs w:val="18"/>
        </w:rPr>
      </w:pPr>
    </w:p>
    <w:p w14:paraId="68CF7471" w14:textId="682BC299" w:rsidR="00D43FF6" w:rsidRPr="00356E96" w:rsidRDefault="00F5223C" w:rsidP="00356E96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DE7396">
        <w:rPr>
          <w:sz w:val="18"/>
          <w:szCs w:val="18"/>
        </w:rPr>
        <w:t>r</w:t>
      </w:r>
      <w:r w:rsidR="00D434F0">
        <w:rPr>
          <w:sz w:val="18"/>
          <w:szCs w:val="18"/>
        </w:rPr>
        <w:t xml:space="preserve">: </w:t>
      </w:r>
      <w:r w:rsidR="0069016A">
        <w:rPr>
          <w:sz w:val="18"/>
          <w:szCs w:val="18"/>
        </w:rPr>
        <w:t>snl.no</w:t>
      </w:r>
      <w:r w:rsidR="0011255E">
        <w:rPr>
          <w:sz w:val="18"/>
          <w:szCs w:val="18"/>
        </w:rPr>
        <w:t xml:space="preserve">, </w:t>
      </w:r>
      <w:r w:rsidR="00DD2721">
        <w:rPr>
          <w:sz w:val="18"/>
          <w:szCs w:val="18"/>
        </w:rPr>
        <w:t>helsenorge.no, legeforeningen.no</w:t>
      </w:r>
    </w:p>
    <w:p w14:paraId="659D5A4B" w14:textId="7DFF7EDA" w:rsidR="00D43FF6" w:rsidRDefault="00D43FF6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B26C14" w14:textId="50E910E8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83A85BA" w14:textId="13FE656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184E893" w14:textId="77777777" w:rsidR="00301CFC" w:rsidRDefault="00301C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73C731C5" w14:textId="3BCD4A14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9FB051" w14:textId="481DF031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F94745F" w14:textId="3D4141EB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0B8AB34F" w14:textId="630D967E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43E2414" w14:textId="7777777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A01ADCA" w14:textId="53C0F63A" w:rsidR="007148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lastRenderedPageBreak/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84C47A0" w14:textId="11337F8B" w:rsidR="000F3A3F" w:rsidRP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 xml:space="preserve">Hva er psykisk helse? 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B57AFA" w14:textId="17173DD9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2F78377" w14:textId="1C7B6FE2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2E0080A" w14:textId="3FCEB5A2" w:rsidR="000E5CC4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7DD6523" w14:textId="329BCDD2" w:rsidR="00A71B5E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>Hvor mange får psykiske problemer i løpet av livet, ifølge Helsedirektoratet?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7541770" w14:textId="73685AB9" w:rsidR="00A015EB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56D68F1" w14:textId="515F913C" w:rsidR="00EA5F2C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A5380AA" w14:textId="77777777" w:rsidR="00EA5F2C" w:rsidRPr="00356E96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29D0087" w14:textId="220B4019" w:rsidR="000E5C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 xml:space="preserve">Hva er tvungent psykisk helsevern?    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DDBB23" w14:textId="6C05341C" w:rsidR="000F3A3F" w:rsidRPr="00DE5F0B" w:rsidRDefault="00F5223C" w:rsidP="00DE5F0B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DE5F0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91BBB33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18AEFD" w14:textId="5A2A8F26" w:rsidR="000B5E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 xml:space="preserve">Hvor mange er blitt drept av politiet i Norge de 16 siste årene?   </w:t>
      </w:r>
      <w:r w:rsidR="000B5E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0BD2975" w14:textId="3FE84994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3025B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3F6236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9127CC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99A273A" w14:textId="4F2F25E6" w:rsidR="00555DD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 xml:space="preserve">Hvorfor vil noen endre tilbake loven som ble endret i 2017?  </w:t>
      </w:r>
    </w:p>
    <w:p w14:paraId="0E17F249" w14:textId="19DF9475" w:rsidR="00164EEC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F5223C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="00F5223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5223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E10E0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07723EE" w14:textId="558944B4" w:rsidR="00E54E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>Hva er forskjellen på psykiske problemer og psykiske lidelser?</w:t>
      </w:r>
      <w:r w:rsidR="00E54EC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B657A9" w14:textId="4ADC4CB2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3B69D24" w14:textId="69F02E6E" w:rsidR="000F3A3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CB4723E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E61C168" w14:textId="27849B3E" w:rsidR="00403F59" w:rsidRDefault="00F5223C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F5239">
        <w:rPr>
          <w:rFonts w:ascii="Times New Roman" w:hAnsi="Times New Roman"/>
          <w:b w:val="0"/>
          <w:sz w:val="28"/>
          <w:szCs w:val="28"/>
          <w:lang w:val="nb-NO"/>
        </w:rPr>
        <w:t>Hvordan kan du få hjelp til å bli kvitt psykiske problemer eller lidelser?</w:t>
      </w:r>
      <w:r w:rsidR="003C7B9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717235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2A58A9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0C83F87" w14:textId="3D39F243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30FD478" w14:textId="77777777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99E6F4" w14:textId="77777777" w:rsidR="00403F59" w:rsidRDefault="00403F59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2D67730" w14:textId="63EA5D99" w:rsidR="00FD47A6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D55FC">
        <w:rPr>
          <w:rFonts w:ascii="Times New Roman" w:hAnsi="Times New Roman"/>
          <w:b w:val="0"/>
          <w:sz w:val="28"/>
          <w:szCs w:val="28"/>
          <w:lang w:val="nb-NO"/>
        </w:rPr>
        <w:t>Hva kan du om folkegruppen oromo?</w:t>
      </w:r>
    </w:p>
    <w:p w14:paraId="4DAB5B1A" w14:textId="77777777" w:rsidR="00FD47A6" w:rsidRPr="00FD47A6" w:rsidRDefault="00FD47A6" w:rsidP="00FD47A6">
      <w:pPr>
        <w:pStyle w:val="Body"/>
        <w:rPr>
          <w:lang w:val="nb-NO"/>
        </w:rPr>
      </w:pPr>
    </w:p>
    <w:p w14:paraId="646832CA" w14:textId="6BA2DC58" w:rsidR="00D43FF6" w:rsidRPr="009F1795" w:rsidRDefault="00F5223C" w:rsidP="009F1795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3A25B11" w14:textId="368C8919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8746078" w14:textId="0B403A88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A1228AE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B1DA499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73C1265" w14:textId="77777777" w:rsidR="002D75C0" w:rsidRPr="002D5513" w:rsidRDefault="002D75C0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7F0424A" w14:textId="5C35125D" w:rsidR="00164EEC" w:rsidRPr="001879F5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 w:rsidR="001879F5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1D1F5D5D" w14:textId="43750919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ulike</w:t>
      </w:r>
    </w:p>
    <w:p w14:paraId="37C8515E" w14:textId="304E8252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noen</w:t>
      </w:r>
    </w:p>
    <w:p w14:paraId="4EEA4F51" w14:textId="34D3157D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samfunnet</w:t>
      </w:r>
    </w:p>
    <w:p w14:paraId="69243B67" w14:textId="06C69C34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behandling</w:t>
      </w:r>
    </w:p>
    <w:p w14:paraId="3E59C4C7" w14:textId="353A428F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at</w:t>
      </w:r>
    </w:p>
    <w:p w14:paraId="17183C06" w14:textId="4A0D92C2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psykisk</w:t>
      </w:r>
    </w:p>
    <w:p w14:paraId="05C4090D" w14:textId="21FE6ED3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fortsatt</w:t>
      </w:r>
    </w:p>
    <w:p w14:paraId="7DB2E6B7" w14:textId="6E138EA6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seg</w:t>
      </w:r>
    </w:p>
    <w:p w14:paraId="7F546EB6" w14:textId="6528386C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i</w:t>
      </w:r>
    </w:p>
    <w:p w14:paraId="1AF7E3AA" w14:textId="61BD573B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nesten</w:t>
      </w:r>
    </w:p>
    <w:p w14:paraId="5A60CA55" w14:textId="77777777" w:rsidR="0031435C" w:rsidRDefault="0031435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71932BB8" w14:textId="6BFB18EB" w:rsidR="00F5223C" w:rsidRPr="002D5513" w:rsidRDefault="004908D0" w:rsidP="007E09C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Tvungent psykisk helsevern</w:t>
      </w:r>
    </w:p>
    <w:p w14:paraId="4489C302" w14:textId="77777777" w:rsidR="0031435C" w:rsidRDefault="009E77F4" w:rsidP="00495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4908D0">
        <w:rPr>
          <w:sz w:val="28"/>
          <w:szCs w:val="28"/>
        </w:rPr>
        <w:t xml:space="preserve">I Norge er det </w:t>
      </w:r>
      <w:r w:rsidR="0031435C">
        <w:rPr>
          <w:sz w:val="28"/>
          <w:szCs w:val="28"/>
        </w:rPr>
        <w:t>_ _ _ _ _ _</w:t>
      </w:r>
      <w:r w:rsidR="004908D0">
        <w:rPr>
          <w:sz w:val="28"/>
          <w:szCs w:val="28"/>
        </w:rPr>
        <w:t xml:space="preserve"> alltid frivillig å </w:t>
      </w:r>
      <w:r>
        <w:rPr>
          <w:sz w:val="28"/>
          <w:szCs w:val="28"/>
        </w:rPr>
        <w:t>få psykisk helsehjelp. Likevel er det</w:t>
      </w:r>
    </w:p>
    <w:p w14:paraId="06FD04A4" w14:textId="57D22DF7" w:rsidR="0049556C" w:rsidRDefault="0031435C" w:rsidP="00495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 _ _ _</w:t>
      </w:r>
      <w:r w:rsidR="009E77F4">
        <w:rPr>
          <w:sz w:val="28"/>
          <w:szCs w:val="28"/>
        </w:rPr>
        <w:t xml:space="preserve"> som blir tvunget til å få hjelp. Disse blir vurdert som farlige for </w:t>
      </w:r>
      <w:r>
        <w:rPr>
          <w:sz w:val="28"/>
          <w:szCs w:val="28"/>
        </w:rPr>
        <w:t>_ _ _</w:t>
      </w:r>
      <w:r w:rsidR="009E77F4">
        <w:rPr>
          <w:sz w:val="28"/>
          <w:szCs w:val="28"/>
        </w:rPr>
        <w:t xml:space="preserve"> selv eller andre. Noen vet ikke hva som er rett eller galt. Personer som er så psykisk syke </w:t>
      </w:r>
      <w:r>
        <w:rPr>
          <w:sz w:val="28"/>
          <w:szCs w:val="28"/>
        </w:rPr>
        <w:t>_ _</w:t>
      </w:r>
      <w:r w:rsidR="009E77F4">
        <w:rPr>
          <w:sz w:val="28"/>
          <w:szCs w:val="28"/>
        </w:rPr>
        <w:t xml:space="preserve"> de ikke vet hva de gjør nå de begår et lovbrudd, kan bli dømt til tvungent </w:t>
      </w:r>
      <w:r>
        <w:rPr>
          <w:sz w:val="28"/>
          <w:szCs w:val="28"/>
        </w:rPr>
        <w:t>_ _ _ _ _ _ _</w:t>
      </w:r>
      <w:r w:rsidR="009E77F4">
        <w:rPr>
          <w:sz w:val="28"/>
          <w:szCs w:val="28"/>
        </w:rPr>
        <w:t xml:space="preserve"> helsevern. </w:t>
      </w:r>
    </w:p>
    <w:p w14:paraId="5097A58F" w14:textId="1398A157" w:rsidR="009E77F4" w:rsidRDefault="009E77F4" w:rsidP="0049556C">
      <w:pPr>
        <w:spacing w:line="360" w:lineRule="auto"/>
        <w:rPr>
          <w:sz w:val="28"/>
          <w:szCs w:val="28"/>
        </w:rPr>
      </w:pPr>
    </w:p>
    <w:p w14:paraId="61724252" w14:textId="7DC2B5B3" w:rsidR="009E77F4" w:rsidRDefault="009E77F4" w:rsidP="00495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Tvungent psykisk helsevern er et alternativ til straff </w:t>
      </w:r>
      <w:r w:rsidR="0031435C">
        <w:rPr>
          <w:sz w:val="28"/>
          <w:szCs w:val="28"/>
        </w:rPr>
        <w:t>_</w:t>
      </w:r>
      <w:r>
        <w:rPr>
          <w:sz w:val="28"/>
          <w:szCs w:val="28"/>
        </w:rPr>
        <w:t xml:space="preserve"> fengsel. </w:t>
      </w:r>
      <w:r w:rsidR="0031435C">
        <w:rPr>
          <w:sz w:val="28"/>
          <w:szCs w:val="28"/>
        </w:rPr>
        <w:t xml:space="preserve">Da dømmes de til </w:t>
      </w:r>
      <w:r>
        <w:rPr>
          <w:sz w:val="28"/>
          <w:szCs w:val="28"/>
        </w:rPr>
        <w:t xml:space="preserve">å få psykisk helsehjelp. Det kan skje på </w:t>
      </w:r>
      <w:r w:rsidR="0031435C">
        <w:rPr>
          <w:sz w:val="28"/>
          <w:szCs w:val="28"/>
        </w:rPr>
        <w:t>_ _ _ _ _</w:t>
      </w:r>
      <w:r>
        <w:rPr>
          <w:sz w:val="28"/>
          <w:szCs w:val="28"/>
        </w:rPr>
        <w:t xml:space="preserve"> måter. Enten kan de være på en institusjon der de ikke får reise fra. De kan også være hjemme og møte opp til tider for </w:t>
      </w:r>
      <w:r w:rsidR="0031435C">
        <w:rPr>
          <w:sz w:val="28"/>
          <w:szCs w:val="28"/>
        </w:rPr>
        <w:t>_ _ _ _ _ _ _ _ _ _</w:t>
      </w:r>
      <w:r>
        <w:rPr>
          <w:sz w:val="28"/>
          <w:szCs w:val="28"/>
        </w:rPr>
        <w:t xml:space="preserve">. </w:t>
      </w:r>
    </w:p>
    <w:p w14:paraId="60A21EA5" w14:textId="467E7B5B" w:rsidR="009E77F4" w:rsidRDefault="009E77F4" w:rsidP="0049556C">
      <w:pPr>
        <w:spacing w:line="360" w:lineRule="auto"/>
        <w:rPr>
          <w:sz w:val="28"/>
          <w:szCs w:val="28"/>
        </w:rPr>
      </w:pPr>
    </w:p>
    <w:p w14:paraId="69775071" w14:textId="4D38FA6B" w:rsidR="00C04B17" w:rsidRDefault="009E77F4" w:rsidP="00C04B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å bli fri, må det være liten sjanse for at den dømte er til fare for noen. </w:t>
      </w:r>
      <w:r w:rsidR="0031435C">
        <w:rPr>
          <w:sz w:val="28"/>
          <w:szCs w:val="28"/>
        </w:rPr>
        <w:t xml:space="preserve">En dom må vare i minst ett år. Men den skal ikke vare i mer enn tre år. Den kan bli forlenget om den dømte _ _ _ _ _ _ _ _ er en fare for seg selv eller </w:t>
      </w:r>
      <w:r w:rsidR="0011255E">
        <w:rPr>
          <w:sz w:val="28"/>
          <w:szCs w:val="28"/>
        </w:rPr>
        <w:br/>
      </w:r>
      <w:r w:rsidR="0031435C">
        <w:rPr>
          <w:sz w:val="28"/>
          <w:szCs w:val="28"/>
        </w:rPr>
        <w:t xml:space="preserve">_ _ _ _ _ _ _ _ _. </w:t>
      </w:r>
    </w:p>
    <w:p w14:paraId="76DD69E7" w14:textId="77777777" w:rsidR="00C04B17" w:rsidRPr="00CC572F" w:rsidRDefault="00C04B17" w:rsidP="00C04B17">
      <w:pPr>
        <w:spacing w:line="360" w:lineRule="auto"/>
        <w:rPr>
          <w:sz w:val="28"/>
          <w:szCs w:val="28"/>
        </w:rPr>
      </w:pPr>
    </w:p>
    <w:p w14:paraId="396F3C29" w14:textId="4C2A60FA" w:rsidR="00F5223C" w:rsidRPr="00757542" w:rsidRDefault="00757542" w:rsidP="00F5223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950A4F">
        <w:rPr>
          <w:sz w:val="18"/>
          <w:szCs w:val="18"/>
        </w:rPr>
        <w:t>r</w:t>
      </w:r>
      <w:r w:rsidR="00BB3BCC">
        <w:rPr>
          <w:sz w:val="18"/>
          <w:szCs w:val="18"/>
        </w:rPr>
        <w:t>:</w:t>
      </w:r>
      <w:r w:rsidR="00304B3D">
        <w:rPr>
          <w:sz w:val="18"/>
          <w:szCs w:val="18"/>
        </w:rPr>
        <w:t xml:space="preserve"> </w:t>
      </w:r>
      <w:r w:rsidR="0031435C">
        <w:rPr>
          <w:sz w:val="18"/>
          <w:szCs w:val="18"/>
        </w:rPr>
        <w:t>domstolen.no</w:t>
      </w:r>
    </w:p>
    <w:p w14:paraId="7B63C87B" w14:textId="75DDDA79" w:rsidR="00F5223C" w:rsidRDefault="00F5223C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5B1356A1" w14:textId="77777777" w:rsidR="001879F5" w:rsidRPr="00633F89" w:rsidRDefault="001879F5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1205391E" w14:textId="02F1DEFC" w:rsidR="00F5223C" w:rsidRDefault="00F5223C" w:rsidP="00F5223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7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6D6CDDDB" w14:textId="77777777" w:rsidR="00F5223C" w:rsidRDefault="00F5223C" w:rsidP="00F5223C">
      <w:pPr>
        <w:rPr>
          <w:sz w:val="28"/>
          <w:szCs w:val="28"/>
        </w:rPr>
      </w:pPr>
    </w:p>
    <w:p w14:paraId="04880FFA" w14:textId="77777777" w:rsidR="00F5223C" w:rsidRPr="00583B39" w:rsidRDefault="00F5223C" w:rsidP="00F5223C">
      <w:r>
        <w:rPr>
          <w:sz w:val="28"/>
          <w:szCs w:val="28"/>
        </w:rPr>
        <w:t>Du finner også artikkelen på klartale.no. Se etter merket «Ukens oppgave».</w:t>
      </w:r>
    </w:p>
    <w:p w14:paraId="72D98F35" w14:textId="77777777" w:rsidR="00F5223C" w:rsidRPr="008F4E39" w:rsidRDefault="00F5223C" w:rsidP="00F5223C"/>
    <w:p w14:paraId="1F57D699" w14:textId="77777777" w:rsidR="00F5223C" w:rsidRPr="002A6E4D" w:rsidRDefault="00F5223C" w:rsidP="00F5223C"/>
    <w:p w14:paraId="3AFB8F8A" w14:textId="0E6736D9" w:rsidR="00054A3B" w:rsidRPr="00164EEC" w:rsidRDefault="00F5223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sectPr w:rsidR="00054A3B" w:rsidRPr="00164EE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894"/>
    <w:multiLevelType w:val="multilevel"/>
    <w:tmpl w:val="E78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142C6"/>
    <w:multiLevelType w:val="multilevel"/>
    <w:tmpl w:val="EF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23437"/>
    <w:multiLevelType w:val="multilevel"/>
    <w:tmpl w:val="D5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5305"/>
    <w:multiLevelType w:val="multilevel"/>
    <w:tmpl w:val="7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000681"/>
    <w:rsid w:val="00010565"/>
    <w:rsid w:val="00035C01"/>
    <w:rsid w:val="00045BF6"/>
    <w:rsid w:val="000506EB"/>
    <w:rsid w:val="000526A2"/>
    <w:rsid w:val="00053641"/>
    <w:rsid w:val="00057D21"/>
    <w:rsid w:val="000811AC"/>
    <w:rsid w:val="00087287"/>
    <w:rsid w:val="00092D7E"/>
    <w:rsid w:val="00094082"/>
    <w:rsid w:val="00095A33"/>
    <w:rsid w:val="00096C1C"/>
    <w:rsid w:val="000A09C0"/>
    <w:rsid w:val="000A133B"/>
    <w:rsid w:val="000A48D8"/>
    <w:rsid w:val="000A5AD8"/>
    <w:rsid w:val="000B5EA2"/>
    <w:rsid w:val="000C13F9"/>
    <w:rsid w:val="000C6217"/>
    <w:rsid w:val="000D2CB2"/>
    <w:rsid w:val="000E4157"/>
    <w:rsid w:val="000E5CC4"/>
    <w:rsid w:val="000F1F0B"/>
    <w:rsid w:val="000F3A3F"/>
    <w:rsid w:val="000F7441"/>
    <w:rsid w:val="00100A25"/>
    <w:rsid w:val="00110B41"/>
    <w:rsid w:val="0011141F"/>
    <w:rsid w:val="0011255E"/>
    <w:rsid w:val="00117004"/>
    <w:rsid w:val="0012337D"/>
    <w:rsid w:val="0012445A"/>
    <w:rsid w:val="00131487"/>
    <w:rsid w:val="0013256C"/>
    <w:rsid w:val="0013413D"/>
    <w:rsid w:val="00143B97"/>
    <w:rsid w:val="00151BC5"/>
    <w:rsid w:val="001603D9"/>
    <w:rsid w:val="00160A94"/>
    <w:rsid w:val="00164EEC"/>
    <w:rsid w:val="00174AAA"/>
    <w:rsid w:val="00174BCA"/>
    <w:rsid w:val="00177757"/>
    <w:rsid w:val="001879F5"/>
    <w:rsid w:val="001A7454"/>
    <w:rsid w:val="001B0012"/>
    <w:rsid w:val="001B2E19"/>
    <w:rsid w:val="001C1C8C"/>
    <w:rsid w:val="001C351E"/>
    <w:rsid w:val="001C4752"/>
    <w:rsid w:val="001D465C"/>
    <w:rsid w:val="001E1029"/>
    <w:rsid w:val="001E3AD6"/>
    <w:rsid w:val="001E7BA5"/>
    <w:rsid w:val="00201544"/>
    <w:rsid w:val="00215679"/>
    <w:rsid w:val="002224F0"/>
    <w:rsid w:val="00225B07"/>
    <w:rsid w:val="00225FD1"/>
    <w:rsid w:val="00246F65"/>
    <w:rsid w:val="00254CC1"/>
    <w:rsid w:val="00267A9B"/>
    <w:rsid w:val="00270F15"/>
    <w:rsid w:val="00275E4D"/>
    <w:rsid w:val="00281DCC"/>
    <w:rsid w:val="002825C7"/>
    <w:rsid w:val="002837AC"/>
    <w:rsid w:val="002839F1"/>
    <w:rsid w:val="002943C1"/>
    <w:rsid w:val="002A58A9"/>
    <w:rsid w:val="002A6CCF"/>
    <w:rsid w:val="002B44F2"/>
    <w:rsid w:val="002B5AD0"/>
    <w:rsid w:val="002B7735"/>
    <w:rsid w:val="002C0B78"/>
    <w:rsid w:val="002C0E60"/>
    <w:rsid w:val="002C1E1A"/>
    <w:rsid w:val="002C52C7"/>
    <w:rsid w:val="002D5513"/>
    <w:rsid w:val="002D74E6"/>
    <w:rsid w:val="002D75C0"/>
    <w:rsid w:val="002E43A4"/>
    <w:rsid w:val="002E5194"/>
    <w:rsid w:val="002F07D6"/>
    <w:rsid w:val="002F0FEB"/>
    <w:rsid w:val="002F3038"/>
    <w:rsid w:val="002F31AE"/>
    <w:rsid w:val="002F56E1"/>
    <w:rsid w:val="00301CFC"/>
    <w:rsid w:val="003042BE"/>
    <w:rsid w:val="00304662"/>
    <w:rsid w:val="00304B3D"/>
    <w:rsid w:val="00306374"/>
    <w:rsid w:val="00306FE4"/>
    <w:rsid w:val="003128CF"/>
    <w:rsid w:val="0031435C"/>
    <w:rsid w:val="003177F7"/>
    <w:rsid w:val="00322C33"/>
    <w:rsid w:val="00322DE0"/>
    <w:rsid w:val="00327DBD"/>
    <w:rsid w:val="00330ED4"/>
    <w:rsid w:val="00344886"/>
    <w:rsid w:val="00346965"/>
    <w:rsid w:val="0034796B"/>
    <w:rsid w:val="00347AE7"/>
    <w:rsid w:val="003547DA"/>
    <w:rsid w:val="00356E96"/>
    <w:rsid w:val="003604B4"/>
    <w:rsid w:val="003645F2"/>
    <w:rsid w:val="0038075A"/>
    <w:rsid w:val="00382FF3"/>
    <w:rsid w:val="0038353B"/>
    <w:rsid w:val="00384D24"/>
    <w:rsid w:val="0038784E"/>
    <w:rsid w:val="003932A3"/>
    <w:rsid w:val="00394C26"/>
    <w:rsid w:val="0039523B"/>
    <w:rsid w:val="00395571"/>
    <w:rsid w:val="0039709A"/>
    <w:rsid w:val="003A50BF"/>
    <w:rsid w:val="003B1A57"/>
    <w:rsid w:val="003C4E81"/>
    <w:rsid w:val="003C6A11"/>
    <w:rsid w:val="003C7546"/>
    <w:rsid w:val="003C7B97"/>
    <w:rsid w:val="003D423B"/>
    <w:rsid w:val="003D5348"/>
    <w:rsid w:val="003F07AF"/>
    <w:rsid w:val="003F25BD"/>
    <w:rsid w:val="003F6236"/>
    <w:rsid w:val="004005A0"/>
    <w:rsid w:val="00403F59"/>
    <w:rsid w:val="00404386"/>
    <w:rsid w:val="0041072B"/>
    <w:rsid w:val="00413692"/>
    <w:rsid w:val="004279D1"/>
    <w:rsid w:val="0043025B"/>
    <w:rsid w:val="00432B0E"/>
    <w:rsid w:val="00446D28"/>
    <w:rsid w:val="00451699"/>
    <w:rsid w:val="00455227"/>
    <w:rsid w:val="00457EA3"/>
    <w:rsid w:val="0046181C"/>
    <w:rsid w:val="004620D5"/>
    <w:rsid w:val="00463C5A"/>
    <w:rsid w:val="00464B0D"/>
    <w:rsid w:val="004711FC"/>
    <w:rsid w:val="0047294F"/>
    <w:rsid w:val="00475CE2"/>
    <w:rsid w:val="00482617"/>
    <w:rsid w:val="00483EEB"/>
    <w:rsid w:val="00484D5E"/>
    <w:rsid w:val="004908D0"/>
    <w:rsid w:val="00492E8A"/>
    <w:rsid w:val="00493210"/>
    <w:rsid w:val="0049556C"/>
    <w:rsid w:val="004A17ED"/>
    <w:rsid w:val="004C1906"/>
    <w:rsid w:val="004C1C6E"/>
    <w:rsid w:val="004C6F94"/>
    <w:rsid w:val="004D55FC"/>
    <w:rsid w:val="004E0B45"/>
    <w:rsid w:val="004E4092"/>
    <w:rsid w:val="004E434B"/>
    <w:rsid w:val="004F09CE"/>
    <w:rsid w:val="004F1927"/>
    <w:rsid w:val="004F3DAA"/>
    <w:rsid w:val="0051238F"/>
    <w:rsid w:val="0051242E"/>
    <w:rsid w:val="00516062"/>
    <w:rsid w:val="00516E74"/>
    <w:rsid w:val="00520687"/>
    <w:rsid w:val="00522432"/>
    <w:rsid w:val="00522FF9"/>
    <w:rsid w:val="0055384F"/>
    <w:rsid w:val="00555DDF"/>
    <w:rsid w:val="005603D9"/>
    <w:rsid w:val="00560E88"/>
    <w:rsid w:val="005641A4"/>
    <w:rsid w:val="00566BD8"/>
    <w:rsid w:val="005707F2"/>
    <w:rsid w:val="0057093D"/>
    <w:rsid w:val="0057108D"/>
    <w:rsid w:val="00571635"/>
    <w:rsid w:val="0057694F"/>
    <w:rsid w:val="00580682"/>
    <w:rsid w:val="00584627"/>
    <w:rsid w:val="00592727"/>
    <w:rsid w:val="00596C87"/>
    <w:rsid w:val="005A3EA9"/>
    <w:rsid w:val="005B30C9"/>
    <w:rsid w:val="005C0187"/>
    <w:rsid w:val="005C1101"/>
    <w:rsid w:val="005C558C"/>
    <w:rsid w:val="005E13C1"/>
    <w:rsid w:val="005E34D2"/>
    <w:rsid w:val="005E3E0B"/>
    <w:rsid w:val="005E5E64"/>
    <w:rsid w:val="005F590E"/>
    <w:rsid w:val="00600B65"/>
    <w:rsid w:val="00604229"/>
    <w:rsid w:val="0060424B"/>
    <w:rsid w:val="006137FA"/>
    <w:rsid w:val="00615D8C"/>
    <w:rsid w:val="00626B35"/>
    <w:rsid w:val="00640265"/>
    <w:rsid w:val="00641B80"/>
    <w:rsid w:val="0064298C"/>
    <w:rsid w:val="00642C2B"/>
    <w:rsid w:val="0064549E"/>
    <w:rsid w:val="00645833"/>
    <w:rsid w:val="00647AAB"/>
    <w:rsid w:val="0065239F"/>
    <w:rsid w:val="00655D1E"/>
    <w:rsid w:val="00657073"/>
    <w:rsid w:val="00657518"/>
    <w:rsid w:val="0068475A"/>
    <w:rsid w:val="00686F42"/>
    <w:rsid w:val="0069016A"/>
    <w:rsid w:val="006935DD"/>
    <w:rsid w:val="006A670D"/>
    <w:rsid w:val="006B10C1"/>
    <w:rsid w:val="006B7FE4"/>
    <w:rsid w:val="006C2582"/>
    <w:rsid w:val="006D5405"/>
    <w:rsid w:val="006D7894"/>
    <w:rsid w:val="006E168C"/>
    <w:rsid w:val="006F640B"/>
    <w:rsid w:val="00700A9F"/>
    <w:rsid w:val="00713319"/>
    <w:rsid w:val="007148A2"/>
    <w:rsid w:val="00717235"/>
    <w:rsid w:val="00725918"/>
    <w:rsid w:val="00730AC1"/>
    <w:rsid w:val="00741EC8"/>
    <w:rsid w:val="00745EB2"/>
    <w:rsid w:val="0075049A"/>
    <w:rsid w:val="007504AF"/>
    <w:rsid w:val="0075161A"/>
    <w:rsid w:val="0075345C"/>
    <w:rsid w:val="00757542"/>
    <w:rsid w:val="00760828"/>
    <w:rsid w:val="00761C5C"/>
    <w:rsid w:val="00763472"/>
    <w:rsid w:val="007673C2"/>
    <w:rsid w:val="00775647"/>
    <w:rsid w:val="00776D9C"/>
    <w:rsid w:val="00780961"/>
    <w:rsid w:val="00781042"/>
    <w:rsid w:val="0078244F"/>
    <w:rsid w:val="00783121"/>
    <w:rsid w:val="00784500"/>
    <w:rsid w:val="0078768F"/>
    <w:rsid w:val="007907E1"/>
    <w:rsid w:val="0079483A"/>
    <w:rsid w:val="00794CBD"/>
    <w:rsid w:val="007A002E"/>
    <w:rsid w:val="007A3D85"/>
    <w:rsid w:val="007A5928"/>
    <w:rsid w:val="007A5DF7"/>
    <w:rsid w:val="007B0C1E"/>
    <w:rsid w:val="007C3374"/>
    <w:rsid w:val="007C37E3"/>
    <w:rsid w:val="007D2112"/>
    <w:rsid w:val="007E09CA"/>
    <w:rsid w:val="007E3EAA"/>
    <w:rsid w:val="007E73CA"/>
    <w:rsid w:val="007F459E"/>
    <w:rsid w:val="007F4C98"/>
    <w:rsid w:val="007F6330"/>
    <w:rsid w:val="008006C7"/>
    <w:rsid w:val="008032FE"/>
    <w:rsid w:val="008056AE"/>
    <w:rsid w:val="0081234F"/>
    <w:rsid w:val="00816EFE"/>
    <w:rsid w:val="00821AD8"/>
    <w:rsid w:val="00832394"/>
    <w:rsid w:val="008351A1"/>
    <w:rsid w:val="008372D8"/>
    <w:rsid w:val="0084151C"/>
    <w:rsid w:val="00847127"/>
    <w:rsid w:val="008552EE"/>
    <w:rsid w:val="00860BD5"/>
    <w:rsid w:val="00861797"/>
    <w:rsid w:val="00863C89"/>
    <w:rsid w:val="00871A78"/>
    <w:rsid w:val="00873AA0"/>
    <w:rsid w:val="008777B4"/>
    <w:rsid w:val="008A277E"/>
    <w:rsid w:val="008A662B"/>
    <w:rsid w:val="008B0285"/>
    <w:rsid w:val="008B06CB"/>
    <w:rsid w:val="008B3872"/>
    <w:rsid w:val="008C1E5D"/>
    <w:rsid w:val="008C5C76"/>
    <w:rsid w:val="008C6D7D"/>
    <w:rsid w:val="008D2D48"/>
    <w:rsid w:val="008D3133"/>
    <w:rsid w:val="008D5127"/>
    <w:rsid w:val="008E10E0"/>
    <w:rsid w:val="008E305C"/>
    <w:rsid w:val="008F4535"/>
    <w:rsid w:val="00905952"/>
    <w:rsid w:val="00906E30"/>
    <w:rsid w:val="00907A20"/>
    <w:rsid w:val="00914F53"/>
    <w:rsid w:val="0091667F"/>
    <w:rsid w:val="00917122"/>
    <w:rsid w:val="00922250"/>
    <w:rsid w:val="009269F3"/>
    <w:rsid w:val="00926CBF"/>
    <w:rsid w:val="009340DE"/>
    <w:rsid w:val="00935799"/>
    <w:rsid w:val="00945663"/>
    <w:rsid w:val="00946F4F"/>
    <w:rsid w:val="00950A4F"/>
    <w:rsid w:val="00964BA7"/>
    <w:rsid w:val="00976BEE"/>
    <w:rsid w:val="00987A1A"/>
    <w:rsid w:val="009945F7"/>
    <w:rsid w:val="009949E4"/>
    <w:rsid w:val="00994DE5"/>
    <w:rsid w:val="009A0169"/>
    <w:rsid w:val="009A7AE2"/>
    <w:rsid w:val="009B3A0F"/>
    <w:rsid w:val="009C267C"/>
    <w:rsid w:val="009C5C8E"/>
    <w:rsid w:val="009D238A"/>
    <w:rsid w:val="009D5843"/>
    <w:rsid w:val="009D7522"/>
    <w:rsid w:val="009E370C"/>
    <w:rsid w:val="009E5B19"/>
    <w:rsid w:val="009E77F4"/>
    <w:rsid w:val="009F1795"/>
    <w:rsid w:val="009F2F89"/>
    <w:rsid w:val="009F7142"/>
    <w:rsid w:val="00A000D7"/>
    <w:rsid w:val="00A015EB"/>
    <w:rsid w:val="00A032B0"/>
    <w:rsid w:val="00A0467B"/>
    <w:rsid w:val="00A05CBE"/>
    <w:rsid w:val="00A22E03"/>
    <w:rsid w:val="00A24011"/>
    <w:rsid w:val="00A35030"/>
    <w:rsid w:val="00A53337"/>
    <w:rsid w:val="00A53D63"/>
    <w:rsid w:val="00A55961"/>
    <w:rsid w:val="00A64EF6"/>
    <w:rsid w:val="00A64FA2"/>
    <w:rsid w:val="00A65D20"/>
    <w:rsid w:val="00A7115B"/>
    <w:rsid w:val="00A71B5E"/>
    <w:rsid w:val="00A74F5D"/>
    <w:rsid w:val="00A75F16"/>
    <w:rsid w:val="00A77A92"/>
    <w:rsid w:val="00A87356"/>
    <w:rsid w:val="00A91C97"/>
    <w:rsid w:val="00AA56DF"/>
    <w:rsid w:val="00AA5F96"/>
    <w:rsid w:val="00AB0918"/>
    <w:rsid w:val="00AB2542"/>
    <w:rsid w:val="00AB5E32"/>
    <w:rsid w:val="00AC2730"/>
    <w:rsid w:val="00AC2D64"/>
    <w:rsid w:val="00AC742D"/>
    <w:rsid w:val="00AC74BD"/>
    <w:rsid w:val="00AC7C42"/>
    <w:rsid w:val="00AD1202"/>
    <w:rsid w:val="00AD3271"/>
    <w:rsid w:val="00AE577F"/>
    <w:rsid w:val="00AE5814"/>
    <w:rsid w:val="00AF358C"/>
    <w:rsid w:val="00AF72E1"/>
    <w:rsid w:val="00B016DB"/>
    <w:rsid w:val="00B017F5"/>
    <w:rsid w:val="00B06C56"/>
    <w:rsid w:val="00B14583"/>
    <w:rsid w:val="00B14EBC"/>
    <w:rsid w:val="00B16421"/>
    <w:rsid w:val="00B1708F"/>
    <w:rsid w:val="00B2218F"/>
    <w:rsid w:val="00B27928"/>
    <w:rsid w:val="00B32058"/>
    <w:rsid w:val="00B32592"/>
    <w:rsid w:val="00B32932"/>
    <w:rsid w:val="00B340E1"/>
    <w:rsid w:val="00B34913"/>
    <w:rsid w:val="00B401BB"/>
    <w:rsid w:val="00B42571"/>
    <w:rsid w:val="00B431D4"/>
    <w:rsid w:val="00B500F7"/>
    <w:rsid w:val="00B5364C"/>
    <w:rsid w:val="00B61B10"/>
    <w:rsid w:val="00B6301A"/>
    <w:rsid w:val="00B7259A"/>
    <w:rsid w:val="00B75118"/>
    <w:rsid w:val="00B85DB3"/>
    <w:rsid w:val="00B95486"/>
    <w:rsid w:val="00BA154B"/>
    <w:rsid w:val="00BA56C1"/>
    <w:rsid w:val="00BA65C8"/>
    <w:rsid w:val="00BB3BCC"/>
    <w:rsid w:val="00BB7F3D"/>
    <w:rsid w:val="00BC1FBF"/>
    <w:rsid w:val="00BC3DDA"/>
    <w:rsid w:val="00BC6798"/>
    <w:rsid w:val="00BD25C9"/>
    <w:rsid w:val="00BD3858"/>
    <w:rsid w:val="00BD7721"/>
    <w:rsid w:val="00BE01B0"/>
    <w:rsid w:val="00BF0188"/>
    <w:rsid w:val="00BF1525"/>
    <w:rsid w:val="00BF53A0"/>
    <w:rsid w:val="00C04B17"/>
    <w:rsid w:val="00C05675"/>
    <w:rsid w:val="00C12476"/>
    <w:rsid w:val="00C14A6D"/>
    <w:rsid w:val="00C2532B"/>
    <w:rsid w:val="00C25349"/>
    <w:rsid w:val="00C26470"/>
    <w:rsid w:val="00C30DDC"/>
    <w:rsid w:val="00C31A74"/>
    <w:rsid w:val="00C329D6"/>
    <w:rsid w:val="00C3339D"/>
    <w:rsid w:val="00C470C7"/>
    <w:rsid w:val="00C50BF6"/>
    <w:rsid w:val="00C5515F"/>
    <w:rsid w:val="00C55B28"/>
    <w:rsid w:val="00C63DCD"/>
    <w:rsid w:val="00C64AD7"/>
    <w:rsid w:val="00C660F5"/>
    <w:rsid w:val="00C672A1"/>
    <w:rsid w:val="00C7372C"/>
    <w:rsid w:val="00C759BF"/>
    <w:rsid w:val="00C77DBA"/>
    <w:rsid w:val="00C82F13"/>
    <w:rsid w:val="00C84119"/>
    <w:rsid w:val="00C9227B"/>
    <w:rsid w:val="00C96768"/>
    <w:rsid w:val="00CB3BB9"/>
    <w:rsid w:val="00CC572F"/>
    <w:rsid w:val="00CC6256"/>
    <w:rsid w:val="00CC62A9"/>
    <w:rsid w:val="00CE3267"/>
    <w:rsid w:val="00CE6889"/>
    <w:rsid w:val="00CE6DA1"/>
    <w:rsid w:val="00CF076E"/>
    <w:rsid w:val="00D0033D"/>
    <w:rsid w:val="00D010CF"/>
    <w:rsid w:val="00D0334A"/>
    <w:rsid w:val="00D27DD4"/>
    <w:rsid w:val="00D27E83"/>
    <w:rsid w:val="00D34F2D"/>
    <w:rsid w:val="00D35C2D"/>
    <w:rsid w:val="00D434F0"/>
    <w:rsid w:val="00D43FF6"/>
    <w:rsid w:val="00D507D0"/>
    <w:rsid w:val="00D516F9"/>
    <w:rsid w:val="00D61A0D"/>
    <w:rsid w:val="00D6203F"/>
    <w:rsid w:val="00D6463D"/>
    <w:rsid w:val="00D66396"/>
    <w:rsid w:val="00D7014A"/>
    <w:rsid w:val="00D71A4F"/>
    <w:rsid w:val="00D87DE0"/>
    <w:rsid w:val="00D90B27"/>
    <w:rsid w:val="00D918FF"/>
    <w:rsid w:val="00D92CF4"/>
    <w:rsid w:val="00DA00ED"/>
    <w:rsid w:val="00DA704E"/>
    <w:rsid w:val="00DD2201"/>
    <w:rsid w:val="00DD2721"/>
    <w:rsid w:val="00DD2CEC"/>
    <w:rsid w:val="00DD34AF"/>
    <w:rsid w:val="00DD46FC"/>
    <w:rsid w:val="00DE2C2C"/>
    <w:rsid w:val="00DE4B5C"/>
    <w:rsid w:val="00DE5A91"/>
    <w:rsid w:val="00DE5F0B"/>
    <w:rsid w:val="00DE7396"/>
    <w:rsid w:val="00DF1653"/>
    <w:rsid w:val="00DF5239"/>
    <w:rsid w:val="00DF5A5A"/>
    <w:rsid w:val="00E05DE4"/>
    <w:rsid w:val="00E11195"/>
    <w:rsid w:val="00E13790"/>
    <w:rsid w:val="00E1478A"/>
    <w:rsid w:val="00E16975"/>
    <w:rsid w:val="00E23775"/>
    <w:rsid w:val="00E24CBE"/>
    <w:rsid w:val="00E37686"/>
    <w:rsid w:val="00E4136A"/>
    <w:rsid w:val="00E54EC4"/>
    <w:rsid w:val="00E56C8A"/>
    <w:rsid w:val="00E57431"/>
    <w:rsid w:val="00E5747A"/>
    <w:rsid w:val="00E76142"/>
    <w:rsid w:val="00E804D3"/>
    <w:rsid w:val="00E823DA"/>
    <w:rsid w:val="00E84A65"/>
    <w:rsid w:val="00E90649"/>
    <w:rsid w:val="00E91A63"/>
    <w:rsid w:val="00E92D8E"/>
    <w:rsid w:val="00E96F15"/>
    <w:rsid w:val="00EA5F2C"/>
    <w:rsid w:val="00EB4859"/>
    <w:rsid w:val="00EB4C93"/>
    <w:rsid w:val="00ED794B"/>
    <w:rsid w:val="00EE0960"/>
    <w:rsid w:val="00EE5248"/>
    <w:rsid w:val="00EE56AD"/>
    <w:rsid w:val="00EE585E"/>
    <w:rsid w:val="00EF2E24"/>
    <w:rsid w:val="00EF790E"/>
    <w:rsid w:val="00F12B61"/>
    <w:rsid w:val="00F149E0"/>
    <w:rsid w:val="00F15907"/>
    <w:rsid w:val="00F22283"/>
    <w:rsid w:val="00F25139"/>
    <w:rsid w:val="00F32C6B"/>
    <w:rsid w:val="00F34B12"/>
    <w:rsid w:val="00F34F1F"/>
    <w:rsid w:val="00F367D5"/>
    <w:rsid w:val="00F37394"/>
    <w:rsid w:val="00F446B8"/>
    <w:rsid w:val="00F47EC5"/>
    <w:rsid w:val="00F5223C"/>
    <w:rsid w:val="00F54B28"/>
    <w:rsid w:val="00F61190"/>
    <w:rsid w:val="00F61E84"/>
    <w:rsid w:val="00F636B5"/>
    <w:rsid w:val="00F73093"/>
    <w:rsid w:val="00FA549B"/>
    <w:rsid w:val="00FB1166"/>
    <w:rsid w:val="00FC0891"/>
    <w:rsid w:val="00FC4072"/>
    <w:rsid w:val="00FC6F03"/>
    <w:rsid w:val="00FD47A6"/>
    <w:rsid w:val="00FE3088"/>
    <w:rsid w:val="00FE3E1E"/>
    <w:rsid w:val="00FE5DD3"/>
    <w:rsid w:val="00FE7F16"/>
    <w:rsid w:val="00FF1144"/>
    <w:rsid w:val="00FF120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04C"/>
  <w15:chartTrackingRefBased/>
  <w15:docId w15:val="{563D5A45-B9FF-2F40-B9DC-C403162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5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522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2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223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F5223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F5223C"/>
    <w:rPr>
      <w:color w:val="0563C1" w:themeColor="hyperlink"/>
      <w:u w:val="single"/>
    </w:rPr>
  </w:style>
  <w:style w:type="paragraph" w:customStyle="1" w:styleId="Heading">
    <w:name w:val="Heading"/>
    <w:next w:val="Body"/>
    <w:rsid w:val="00F5223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2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83A"/>
    <w:rPr>
      <w:rFonts w:eastAsia="Helvetica"/>
      <w:color w:val="000000"/>
      <w:u w:color="000000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1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character" w:customStyle="1" w:styleId="media-attribution-blockattribution">
    <w:name w:val="media-attribution-block__attribution"/>
    <w:basedOn w:val="Standardskriftforavsnitt"/>
    <w:rsid w:val="00655D1E"/>
  </w:style>
  <w:style w:type="character" w:styleId="Utheving">
    <w:name w:val="Emphasis"/>
    <w:basedOn w:val="Standardskriftforavsnitt"/>
    <w:uiPriority w:val="20"/>
    <w:qFormat/>
    <w:rsid w:val="00655D1E"/>
    <w:rPr>
      <w:i/>
      <w:iCs/>
    </w:rPr>
  </w:style>
  <w:style w:type="character" w:styleId="Sterk">
    <w:name w:val="Strong"/>
    <w:basedOn w:val="Standardskriftforavsnitt"/>
    <w:uiPriority w:val="22"/>
    <w:qFormat/>
    <w:rsid w:val="00E23775"/>
    <w:rPr>
      <w:b/>
      <w:bCs/>
    </w:rPr>
  </w:style>
  <w:style w:type="character" w:customStyle="1" w:styleId="expand">
    <w:name w:val="expand"/>
    <w:basedOn w:val="Standardskriftforavsnitt"/>
    <w:rsid w:val="00483EEB"/>
  </w:style>
  <w:style w:type="character" w:styleId="Fulgthyperkobling">
    <w:name w:val="FollowedHyperlink"/>
    <w:basedOn w:val="Standardskriftforavsnitt"/>
    <w:uiPriority w:val="99"/>
    <w:semiHidden/>
    <w:unhideWhenUsed/>
    <w:rsid w:val="00C5515F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2F89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dictionary-word">
    <w:name w:val="dictionary-word"/>
    <w:basedOn w:val="Standardskriftforavsnitt"/>
    <w:rsid w:val="009F2F89"/>
  </w:style>
  <w:style w:type="paragraph" w:customStyle="1" w:styleId="defaultstyledtext-xb1qmn-0">
    <w:name w:val="default__styledtext-xb1qmn-0"/>
    <w:basedOn w:val="Normal"/>
    <w:rsid w:val="00490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37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7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6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460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9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9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4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06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531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97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8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7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2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95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rtale.no/e-avisen/innlogg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norge/2021/11/17/flere-vil-ha-mer-tvang-i-psykiatrien" TargetMode="External"/><Relationship Id="rId5" Type="http://schemas.openxmlformats.org/officeDocument/2006/relationships/hyperlink" Target="file:///norge/2021/11/17/flere-vil-ha-mer-tvang-i-psykiatri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Kahrs</dc:creator>
  <cp:keywords/>
  <dc:description/>
  <cp:lastModifiedBy>Guro Gulstuen Nordhagen</cp:lastModifiedBy>
  <cp:revision>2</cp:revision>
  <dcterms:created xsi:type="dcterms:W3CDTF">2021-11-16T09:58:00Z</dcterms:created>
  <dcterms:modified xsi:type="dcterms:W3CDTF">2021-11-16T09:58:00Z</dcterms:modified>
</cp:coreProperties>
</file>