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E401" w14:textId="3633CBA9" w:rsidR="00591FB6" w:rsidRDefault="00591FB6" w:rsidP="00591FB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4530A88C" wp14:editId="76BEE157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056645"/>
                <wp:effectExtent l="0" t="0" r="952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5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91FB6" w14:paraId="5707761C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C6FBDA" w14:textId="77777777" w:rsidR="00591FB6" w:rsidRPr="0088660C" w:rsidRDefault="00591FB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B8C26B" w14:textId="77777777" w:rsidR="00591FB6" w:rsidRPr="0088660C" w:rsidRDefault="00591FB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91FB6" w:rsidRPr="000E5CC4" w14:paraId="765D43AC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4AF819" w14:textId="314BC972" w:rsidR="00591FB6" w:rsidRPr="00D9295A" w:rsidRDefault="00D9295A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nnektere,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1CAE72" w14:textId="3339EFBB" w:rsidR="00591FB6" w:rsidRPr="0088660C" w:rsidRDefault="00D9295A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ta land med makt</w:t>
                                  </w:r>
                                </w:p>
                              </w:tc>
                            </w:tr>
                            <w:tr w:rsidR="00591FB6" w:rsidRPr="000E5CC4" w14:paraId="66B3F044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FA0BC7" w14:textId="410A5C97" w:rsidR="00591FB6" w:rsidRPr="00D9295A" w:rsidRDefault="00F2295F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alv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øy, en / ei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A2B984" w14:textId="4B0107F8" w:rsidR="00591FB6" w:rsidRPr="0088660C" w:rsidRDefault="00D9295A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øy som er festet til land på den ene siden</w:t>
                                  </w:r>
                                </w:p>
                              </w:tc>
                            </w:tr>
                            <w:tr w:rsidR="00591FB6" w:rsidRPr="000E5CC4" w14:paraId="3470F466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154F86" w14:textId="74556A1A" w:rsidR="00591FB6" w:rsidRPr="00D9295A" w:rsidRDefault="00D9295A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istorie,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9893F4" w14:textId="00AEEEA4" w:rsidR="00591FB6" w:rsidRPr="0088660C" w:rsidRDefault="00D9295A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som går bak-over i tid</w:t>
                                  </w:r>
                                </w:p>
                              </w:tc>
                            </w:tr>
                            <w:tr w:rsidR="00591FB6" w:rsidRPr="00A7115B" w14:paraId="5B9AD362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CB12A" w14:textId="2E9C40BC" w:rsidR="00591FB6" w:rsidRPr="00D9295A" w:rsidRDefault="00D9295A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oved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stad,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05765E" w14:textId="52984A3E" w:rsidR="00591FB6" w:rsidRPr="0088660C" w:rsidRDefault="00D9295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by i et land der landets regjering holder til</w:t>
                                  </w:r>
                                </w:p>
                              </w:tc>
                            </w:tr>
                            <w:tr w:rsidR="00591FB6" w:rsidRPr="000E5CC4" w14:paraId="221E7825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AC2B45" w14:textId="0AC26A4C" w:rsidR="00591FB6" w:rsidRPr="00D9295A" w:rsidRDefault="00D9295A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øyspent-linje,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04D9A6" w14:textId="4119110B" w:rsidR="00591FB6" w:rsidRPr="0088660C" w:rsidRDefault="00D9295A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ledning som fører elektrisk kraft over lange avstander</w:t>
                                  </w:r>
                                </w:p>
                              </w:tc>
                            </w:tr>
                            <w:tr w:rsidR="00591FB6" w:rsidRPr="000E5CC4" w14:paraId="2395C113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F3D7D2" w14:textId="1A3B0EF9" w:rsidR="00591FB6" w:rsidRPr="00D9295A" w:rsidRDefault="00D9295A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="00FF4B46" w:rsidRPr="00D9295A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onflikt</w:t>
                                  </w:r>
                                  <w:proofErr w:type="spellEnd"/>
                                  <w:r w:rsidR="00FF4B46" w:rsidRPr="00D9295A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="00FF4B46" w:rsidRPr="00D9295A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AB457D" w14:textId="60517CAA" w:rsidR="00591FB6" w:rsidRPr="0088660C" w:rsidRDefault="00D9295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krig, lang-varig uvennskap</w:t>
                                  </w:r>
                                </w:p>
                              </w:tc>
                            </w:tr>
                            <w:tr w:rsidR="00591FB6" w:rsidRPr="003C7546" w14:paraId="03BA0D56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1CC8B3" w14:textId="0E75E0FF" w:rsidR="00591FB6" w:rsidRPr="00D9295A" w:rsidRDefault="00D9295A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="00FF4B46" w:rsidRPr="00D9295A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ørkt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4C49DA" w14:textId="458EF382" w:rsidR="00591FB6" w:rsidRPr="0088660C" w:rsidRDefault="00D9295A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uten lys, lite opp</w:t>
                                  </w:r>
                                  <w:r w:rsidR="00F2295F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lyst</w:t>
                                  </w:r>
                                </w:p>
                              </w:tc>
                            </w:tr>
                            <w:tr w:rsidR="00591FB6" w:rsidRPr="000E5CC4" w14:paraId="032F3EB4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9E4741" w14:textId="0DEDF88E" w:rsidR="00591FB6" w:rsidRPr="00D9295A" w:rsidRDefault="00D9295A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204621" w14:textId="154E7DCF" w:rsidR="00591FB6" w:rsidRPr="00895715" w:rsidRDefault="00A05F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ha fordel av, å like (den vakre utsikten)</w:t>
                                  </w:r>
                                </w:p>
                              </w:tc>
                            </w:tr>
                            <w:tr w:rsidR="00591FB6" w:rsidRPr="00A7115B" w14:paraId="3B6370ED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852348" w14:textId="27A4F4FD" w:rsidR="00591FB6" w:rsidRPr="00D9295A" w:rsidRDefault="00D9295A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verta,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A75B38" w14:textId="3F910744" w:rsidR="00591FB6" w:rsidRPr="0088660C" w:rsidRDefault="00A05F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over noens jobb</w:t>
                                  </w:r>
                                </w:p>
                              </w:tc>
                            </w:tr>
                            <w:tr w:rsidR="00591FB6" w:rsidRPr="000E5CC4" w14:paraId="0A58E664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EFF80E" w14:textId="785C97A1" w:rsidR="00591FB6" w:rsidRPr="00D9295A" w:rsidRDefault="00D9295A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rioritere,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0C279F" w14:textId="520A4B76" w:rsidR="00591FB6" w:rsidRPr="0088660C" w:rsidRDefault="00A05F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sette opp en ordning</w:t>
                                  </w:r>
                                  <w:r w:rsidR="00F2295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eller liste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der noe regnes som viktigere enn </w:t>
                                  </w:r>
                                  <w:r w:rsidR="00F2295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andre ting</w:t>
                                  </w:r>
                                </w:p>
                              </w:tc>
                            </w:tr>
                            <w:tr w:rsidR="00591FB6" w:rsidRPr="000E5CC4" w14:paraId="10E96BEC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8B45D3" w14:textId="7D52A0E9" w:rsidR="00591FB6" w:rsidRPr="00D9295A" w:rsidRDefault="00D9295A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kaffe,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26BAB" w14:textId="6DFECE40" w:rsidR="00591FB6" w:rsidRPr="0088660C" w:rsidRDefault="00A05F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få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tak i</w:t>
                                  </w:r>
                                </w:p>
                              </w:tc>
                            </w:tr>
                            <w:tr w:rsidR="00591FB6" w:rsidRPr="00A7115B" w14:paraId="15696BB5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DDE651" w14:textId="5C542F8B" w:rsidR="00591FB6" w:rsidRPr="00D9295A" w:rsidRDefault="00D9295A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krøpelig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D9AA5D" w14:textId="5B3C03DC" w:rsidR="00591FB6" w:rsidRPr="0088660C" w:rsidRDefault="00A05F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skral og dårlig, rusten</w:t>
                                  </w:r>
                                </w:p>
                              </w:tc>
                            </w:tr>
                            <w:tr w:rsidR="00591FB6" w:rsidRPr="000E5CC4" w14:paraId="4E347F59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55C1E5" w14:textId="2E0F59BB" w:rsidR="00591FB6" w:rsidRPr="00D9295A" w:rsidRDefault="00D9295A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trøm,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FC1813" w14:textId="0D9DBA77" w:rsidR="00591FB6" w:rsidRPr="0088660C" w:rsidRDefault="00F2295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</w:t>
                                  </w:r>
                                  <w:r w:rsidR="00A05F0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energi som gir oss lys og varme hjemme</w:t>
                                  </w:r>
                                </w:p>
                              </w:tc>
                            </w:tr>
                            <w:tr w:rsidR="00591FB6" w:rsidRPr="00A7115B" w14:paraId="3E2BE913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064921" w14:textId="6F4CC832" w:rsidR="00591FB6" w:rsidRPr="00D9295A" w:rsidRDefault="00D9295A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plid,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3061FC" w14:textId="5B43C680" w:rsidR="00591FB6" w:rsidRPr="0088660C" w:rsidRDefault="00A05F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uenighet, en krangel</w:t>
                                  </w:r>
                                </w:p>
                              </w:tc>
                            </w:tr>
                            <w:tr w:rsidR="00591FB6" w:rsidRPr="000E5CC4" w14:paraId="79AC3F46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9404A" w14:textId="4420F947" w:rsidR="00591FB6" w:rsidRPr="00D9295A" w:rsidRDefault="00D9295A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ivil infrastruktur,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442E2C" w14:textId="02029352" w:rsidR="00591FB6" w:rsidRPr="0088660C" w:rsidRDefault="00A05F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skal til for at vanlige folk kan leve vanlige liv, som skoler, strøm-nett, veier og sykehus</w:t>
                                  </w:r>
                                </w:p>
                              </w:tc>
                            </w:tr>
                            <w:tr w:rsidR="00591FB6" w:rsidRPr="00164EEC" w14:paraId="74E0CA0E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0452D8" w14:textId="0A1C97BD" w:rsidR="00591FB6" w:rsidRPr="00D9295A" w:rsidRDefault="00D9295A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="00FF4B46" w:rsidRPr="00D9295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levelig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EB1066" w14:textId="37B94C35" w:rsidR="00591FB6" w:rsidRPr="00EA3A4A" w:rsidRDefault="00A05F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utrivelig, vanskelig å leve med</w:t>
                                  </w:r>
                                </w:p>
                              </w:tc>
                            </w:tr>
                          </w:tbl>
                          <w:p w14:paraId="6EB47358" w14:textId="77777777" w:rsidR="00591FB6" w:rsidRPr="00164EEC" w:rsidRDefault="00591FB6" w:rsidP="00591F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0A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55.6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91FB6" w14:paraId="5707761C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C6FBDA" w14:textId="77777777" w:rsidR="00591FB6" w:rsidRPr="0088660C" w:rsidRDefault="00591FB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B8C26B" w14:textId="77777777" w:rsidR="00591FB6" w:rsidRPr="0088660C" w:rsidRDefault="00591FB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91FB6" w:rsidRPr="000E5CC4" w14:paraId="765D43AC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4AF819" w14:textId="314BC972" w:rsidR="00591FB6" w:rsidRPr="00D9295A" w:rsidRDefault="00D9295A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nnektere,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1CAE72" w14:textId="3339EFBB" w:rsidR="00591FB6" w:rsidRPr="0088660C" w:rsidRDefault="00D9295A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ta land med makt</w:t>
                            </w:r>
                          </w:p>
                        </w:tc>
                      </w:tr>
                      <w:tr w:rsidR="00591FB6" w:rsidRPr="000E5CC4" w14:paraId="66B3F044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FA0BC7" w14:textId="410A5C97" w:rsidR="00591FB6" w:rsidRPr="00D9295A" w:rsidRDefault="00F2295F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alv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øy, en / ei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A2B984" w14:textId="4B0107F8" w:rsidR="00591FB6" w:rsidRPr="0088660C" w:rsidRDefault="00D9295A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øy som er festet til land på den ene siden</w:t>
                            </w:r>
                          </w:p>
                        </w:tc>
                      </w:tr>
                      <w:tr w:rsidR="00591FB6" w:rsidRPr="000E5CC4" w14:paraId="3470F466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154F86" w14:textId="74556A1A" w:rsidR="00591FB6" w:rsidRPr="00D9295A" w:rsidRDefault="00D9295A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istorie,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9893F4" w14:textId="00AEEEA4" w:rsidR="00591FB6" w:rsidRPr="0088660C" w:rsidRDefault="00D9295A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som går bak-over i tid</w:t>
                            </w:r>
                          </w:p>
                        </w:tc>
                      </w:tr>
                      <w:tr w:rsidR="00591FB6" w:rsidRPr="00A7115B" w14:paraId="5B9AD362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CB12A" w14:textId="2E9C40BC" w:rsidR="00591FB6" w:rsidRPr="00D9295A" w:rsidRDefault="00D9295A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oved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stad,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05765E" w14:textId="52984A3E" w:rsidR="00591FB6" w:rsidRPr="0088660C" w:rsidRDefault="00D9295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by i et land der landets regjering holder til</w:t>
                            </w:r>
                          </w:p>
                        </w:tc>
                      </w:tr>
                      <w:tr w:rsidR="00591FB6" w:rsidRPr="000E5CC4" w14:paraId="221E7825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AC2B45" w14:textId="0AC26A4C" w:rsidR="00591FB6" w:rsidRPr="00D9295A" w:rsidRDefault="00D9295A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øyspent-linje,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04D9A6" w14:textId="4119110B" w:rsidR="00591FB6" w:rsidRPr="0088660C" w:rsidRDefault="00D9295A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ledning som fører elektrisk kraft over lange avstander</w:t>
                            </w:r>
                          </w:p>
                        </w:tc>
                      </w:tr>
                      <w:tr w:rsidR="00591FB6" w:rsidRPr="000E5CC4" w14:paraId="2395C113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F3D7D2" w14:textId="1A3B0EF9" w:rsidR="00591FB6" w:rsidRPr="00D9295A" w:rsidRDefault="00D9295A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="00FF4B46" w:rsidRPr="00D9295A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onflikt</w:t>
                            </w:r>
                            <w:proofErr w:type="spellEnd"/>
                            <w:r w:rsidR="00FF4B46" w:rsidRPr="00D9295A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FF4B46" w:rsidRPr="00D9295A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AB457D" w14:textId="60517CAA" w:rsidR="00591FB6" w:rsidRPr="0088660C" w:rsidRDefault="00D9295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krig, lang-varig uvennskap</w:t>
                            </w:r>
                          </w:p>
                        </w:tc>
                      </w:tr>
                      <w:tr w:rsidR="00591FB6" w:rsidRPr="003C7546" w14:paraId="03BA0D56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1CC8B3" w14:textId="0E75E0FF" w:rsidR="00591FB6" w:rsidRPr="00D9295A" w:rsidRDefault="00D9295A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="00FF4B46" w:rsidRPr="00D9295A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ørkt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4C49DA" w14:textId="458EF382" w:rsidR="00591FB6" w:rsidRPr="0088660C" w:rsidRDefault="00D9295A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uten lys, lite opp</w:t>
                            </w:r>
                            <w:r w:rsidR="00F2295F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lyst</w:t>
                            </w:r>
                          </w:p>
                        </w:tc>
                      </w:tr>
                      <w:tr w:rsidR="00591FB6" w:rsidRPr="000E5CC4" w14:paraId="032F3EB4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9E4741" w14:textId="0DEDF88E" w:rsidR="00591FB6" w:rsidRPr="00D9295A" w:rsidRDefault="00D9295A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204621" w14:textId="154E7DCF" w:rsidR="00591FB6" w:rsidRPr="00895715" w:rsidRDefault="00A05F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ha fordel av, å like (den vakre utsikten)</w:t>
                            </w:r>
                          </w:p>
                        </w:tc>
                      </w:tr>
                      <w:tr w:rsidR="00591FB6" w:rsidRPr="00A7115B" w14:paraId="3B6370ED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852348" w14:textId="27A4F4FD" w:rsidR="00591FB6" w:rsidRPr="00D9295A" w:rsidRDefault="00D9295A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verta,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A75B38" w14:textId="3F910744" w:rsidR="00591FB6" w:rsidRPr="0088660C" w:rsidRDefault="00A05F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over noens jobb</w:t>
                            </w:r>
                          </w:p>
                        </w:tc>
                      </w:tr>
                      <w:tr w:rsidR="00591FB6" w:rsidRPr="000E5CC4" w14:paraId="0A58E664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EFF80E" w14:textId="785C97A1" w:rsidR="00591FB6" w:rsidRPr="00D9295A" w:rsidRDefault="00D9295A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rioritere,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0C279F" w14:textId="520A4B76" w:rsidR="00591FB6" w:rsidRPr="0088660C" w:rsidRDefault="00A05F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sette opp en ordning</w:t>
                            </w:r>
                            <w:r w:rsidR="00F2295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eller liste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der noe regnes som viktigere enn </w:t>
                            </w:r>
                            <w:r w:rsidR="00F2295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andre ting</w:t>
                            </w:r>
                          </w:p>
                        </w:tc>
                      </w:tr>
                      <w:tr w:rsidR="00591FB6" w:rsidRPr="000E5CC4" w14:paraId="10E96BEC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8B45D3" w14:textId="7D52A0E9" w:rsidR="00591FB6" w:rsidRPr="00D9295A" w:rsidRDefault="00D9295A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kaffe,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26BAB" w14:textId="6DFECE40" w:rsidR="00591FB6" w:rsidRPr="0088660C" w:rsidRDefault="00A05F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få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tak i</w:t>
                            </w:r>
                          </w:p>
                        </w:tc>
                      </w:tr>
                      <w:tr w:rsidR="00591FB6" w:rsidRPr="00A7115B" w14:paraId="15696BB5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DDE651" w14:textId="5C542F8B" w:rsidR="00591FB6" w:rsidRPr="00D9295A" w:rsidRDefault="00D9295A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krøpelig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D9AA5D" w14:textId="5B3C03DC" w:rsidR="00591FB6" w:rsidRPr="0088660C" w:rsidRDefault="00A05F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skral og dårlig, rusten</w:t>
                            </w:r>
                          </w:p>
                        </w:tc>
                      </w:tr>
                      <w:tr w:rsidR="00591FB6" w:rsidRPr="000E5CC4" w14:paraId="4E347F59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55C1E5" w14:textId="2E0F59BB" w:rsidR="00591FB6" w:rsidRPr="00D9295A" w:rsidRDefault="00D9295A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trøm,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FC1813" w14:textId="0D9DBA77" w:rsidR="00591FB6" w:rsidRPr="0088660C" w:rsidRDefault="00F2295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</w:t>
                            </w:r>
                            <w:r w:rsidR="00A05F0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energi som gir oss lys og varme hjemme</w:t>
                            </w:r>
                          </w:p>
                        </w:tc>
                      </w:tr>
                      <w:tr w:rsidR="00591FB6" w:rsidRPr="00A7115B" w14:paraId="3E2BE913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064921" w14:textId="6F4CC832" w:rsidR="00591FB6" w:rsidRPr="00D9295A" w:rsidRDefault="00D9295A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plid,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3061FC" w14:textId="5B43C680" w:rsidR="00591FB6" w:rsidRPr="0088660C" w:rsidRDefault="00A05F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uenighet, en krangel</w:t>
                            </w:r>
                          </w:p>
                        </w:tc>
                      </w:tr>
                      <w:tr w:rsidR="00591FB6" w:rsidRPr="000E5CC4" w14:paraId="79AC3F46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9404A" w14:textId="4420F947" w:rsidR="00591FB6" w:rsidRPr="00D9295A" w:rsidRDefault="00D9295A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ivil infrastruktur,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442E2C" w14:textId="02029352" w:rsidR="00591FB6" w:rsidRPr="0088660C" w:rsidRDefault="00A05F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skal til for at vanlige folk kan leve vanlige liv, som skoler, strøm-nett, veier og sykehus</w:t>
                            </w:r>
                          </w:p>
                        </w:tc>
                      </w:tr>
                      <w:tr w:rsidR="00591FB6" w:rsidRPr="00164EEC" w14:paraId="74E0CA0E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0452D8" w14:textId="0A1C97BD" w:rsidR="00591FB6" w:rsidRPr="00D9295A" w:rsidRDefault="00D9295A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="00FF4B46" w:rsidRPr="00D9295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levelig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EB1066" w14:textId="37B94C35" w:rsidR="00591FB6" w:rsidRPr="00EA3A4A" w:rsidRDefault="00A05F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utrivelig, vanskelig å leve med</w:t>
                            </w:r>
                          </w:p>
                        </w:tc>
                      </w:tr>
                    </w:tbl>
                    <w:p w14:paraId="6EB47358" w14:textId="77777777" w:rsidR="00591FB6" w:rsidRPr="00164EEC" w:rsidRDefault="00591FB6" w:rsidP="00591FB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3D7C8AF" wp14:editId="583AA1A3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00383" w14:textId="4E25C999" w:rsidR="00591FB6" w:rsidRPr="00537044" w:rsidRDefault="00591FB6" w:rsidP="00591FB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600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Russland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gjør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Ukraina kaldt og mørkt</w:t>
                            </w:r>
                          </w:p>
                          <w:p w14:paraId="26B38851" w14:textId="7CEA3198" w:rsidR="00591FB6" w:rsidRPr="00AC590A" w:rsidRDefault="00591FB6" w:rsidP="00591FB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48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7C8AF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45A00383" w14:textId="4E25C999" w:rsidR="00591FB6" w:rsidRPr="00537044" w:rsidRDefault="00591FB6" w:rsidP="00591FB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600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Russland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gjør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Ukraina kaldt og mørkt</w:t>
                      </w:r>
                    </w:p>
                    <w:p w14:paraId="26B38851" w14:textId="7CEA3198" w:rsidR="00591FB6" w:rsidRPr="00AC590A" w:rsidRDefault="00591FB6" w:rsidP="00591FB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8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Ukraina hører geografisk til Øst-Europa. Landet grenser til Russland i øst. Ukraina var en del av Sovjetunionen fram til 1991. Da ble unionen</w:t>
      </w:r>
      <w:r w:rsidR="00F2295F">
        <w:rPr>
          <w:rFonts w:eastAsia="ヒラギノ角ゴ Pro W6"/>
          <w:sz w:val="28"/>
          <w:szCs w:val="28"/>
          <w:lang w:val="nb-NO"/>
        </w:rPr>
        <w:t>, der også Russland var med,</w:t>
      </w:r>
      <w:r>
        <w:rPr>
          <w:rFonts w:eastAsia="ヒラギノ角ゴ Pro W6"/>
          <w:sz w:val="28"/>
          <w:szCs w:val="28"/>
          <w:lang w:val="nb-NO"/>
        </w:rPr>
        <w:t xml:space="preserve"> oppløst. I dag er Ukraina Europas nest største land og har Kyiv som hoved</w:t>
      </w:r>
      <w:r w:rsidR="00F2295F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stad. Det bor vanligvis omtrent 44 millioner </w:t>
      </w:r>
      <w:r>
        <w:rPr>
          <w:rFonts w:eastAsia="ヒラギノ角ゴ Pro W6"/>
          <w:sz w:val="28"/>
          <w:szCs w:val="28"/>
          <w:lang w:val="nb-NO"/>
        </w:rPr>
        <w:lastRenderedPageBreak/>
        <w:t>mennesker i Ukraina. Men krigen har sendt flere millioner på flukt til andre land i Europa.</w:t>
      </w:r>
      <w:r w:rsidR="00F2295F">
        <w:rPr>
          <w:rFonts w:eastAsia="ヒラギノ角ゴ Pro W6"/>
          <w:sz w:val="28"/>
          <w:szCs w:val="28"/>
          <w:lang w:val="nb-NO"/>
        </w:rPr>
        <w:t xml:space="preserve"> </w:t>
      </w:r>
    </w:p>
    <w:p w14:paraId="350A0413" w14:textId="1BBE5690" w:rsidR="00591FB6" w:rsidRDefault="00591FB6" w:rsidP="00591FB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Ukrainas styre</w:t>
      </w:r>
      <w:r w:rsidR="00F2295F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form er republikk </w:t>
      </w:r>
      <w:r w:rsidR="00F2295F">
        <w:rPr>
          <w:rFonts w:eastAsia="ヒラギノ角ゴ Pro W6"/>
          <w:sz w:val="28"/>
          <w:szCs w:val="28"/>
          <w:lang w:val="nb-NO"/>
        </w:rPr>
        <w:t>der de har</w:t>
      </w:r>
      <w:r>
        <w:rPr>
          <w:rFonts w:eastAsia="ヒラギノ角ゴ Pro W6"/>
          <w:sz w:val="28"/>
          <w:szCs w:val="28"/>
          <w:lang w:val="nb-NO"/>
        </w:rPr>
        <w:t xml:space="preserve"> en president som stats</w:t>
      </w:r>
      <w:r w:rsidR="00F2295F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overhode. </w:t>
      </w:r>
      <w:proofErr w:type="spellStart"/>
      <w:r>
        <w:rPr>
          <w:rFonts w:eastAsia="ヒラギノ角ゴ Pro W6"/>
          <w:sz w:val="28"/>
          <w:szCs w:val="28"/>
          <w:lang w:val="nb-NO"/>
        </w:rPr>
        <w:t>Volodymyr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</w:t>
      </w:r>
      <w:proofErr w:type="spellStart"/>
      <w:r>
        <w:rPr>
          <w:rFonts w:eastAsia="ヒラギノ角ゴ Pro W6"/>
          <w:sz w:val="28"/>
          <w:szCs w:val="28"/>
          <w:lang w:val="nb-NO"/>
        </w:rPr>
        <w:t>Zelenskyj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er president</w:t>
      </w:r>
      <w:r w:rsidR="00F2295F">
        <w:rPr>
          <w:rFonts w:eastAsia="ヒラギノ角ゴ Pro W6"/>
          <w:sz w:val="28"/>
          <w:szCs w:val="28"/>
          <w:lang w:val="nb-NO"/>
        </w:rPr>
        <w:t xml:space="preserve"> og leder landet</w:t>
      </w:r>
      <w:r>
        <w:rPr>
          <w:rFonts w:eastAsia="ヒラギノ角ゴ Pro W6"/>
          <w:sz w:val="28"/>
          <w:szCs w:val="28"/>
          <w:lang w:val="nb-NO"/>
        </w:rPr>
        <w:t>. Nesten alle som bor i Ukraina, er ukrainere. Men det bor også en del russere i landet, litt under 20 prosent. De bor for det meste i sør og øst.</w:t>
      </w:r>
    </w:p>
    <w:p w14:paraId="3543D239" w14:textId="6515B587" w:rsidR="00591FB6" w:rsidRDefault="00591FB6" w:rsidP="00591FB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 fleste religiøse i landet er ortodokse kristne. Nesten tre av ti i Ukraina regner seg som ikke-troende, ifølge Store norske leksikon. </w:t>
      </w:r>
    </w:p>
    <w:p w14:paraId="64F7E40D" w14:textId="5539CE91" w:rsidR="00591FB6" w:rsidRDefault="00591FB6" w:rsidP="00591FB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Ukraina har 24 oblaster, som er provinser eller fylker. Landet har </w:t>
      </w:r>
      <w:r w:rsidR="00F2295F">
        <w:rPr>
          <w:rFonts w:eastAsia="ヒラギノ角ゴ Pro W6"/>
          <w:sz w:val="28"/>
          <w:szCs w:val="28"/>
          <w:lang w:val="nb-NO"/>
        </w:rPr>
        <w:t xml:space="preserve">også </w:t>
      </w:r>
      <w:r>
        <w:rPr>
          <w:rFonts w:eastAsia="ヒラギノ角ゴ Pro W6"/>
          <w:sz w:val="28"/>
          <w:szCs w:val="28"/>
          <w:lang w:val="nb-NO"/>
        </w:rPr>
        <w:t>de nest største militære styrkene i Europa, etter Russland.</w:t>
      </w:r>
    </w:p>
    <w:p w14:paraId="5499AB8E" w14:textId="2777C943" w:rsidR="00591FB6" w:rsidRDefault="00591FB6" w:rsidP="00591FB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Ukraina er en viktig eksportør av korn. </w:t>
      </w:r>
      <w:r w:rsidR="00FF4B46">
        <w:rPr>
          <w:rFonts w:eastAsia="ヒラギノ角ゴ Pro W6"/>
          <w:sz w:val="28"/>
          <w:szCs w:val="28"/>
          <w:lang w:val="nb-NO"/>
        </w:rPr>
        <w:t>Flere land er avhengige av maten de får fra Ukraina.</w:t>
      </w:r>
      <w:r w:rsidR="00F2295F">
        <w:rPr>
          <w:rFonts w:eastAsia="ヒラギノ角ゴ Pro W6"/>
          <w:sz w:val="28"/>
          <w:szCs w:val="28"/>
          <w:lang w:val="nb-NO"/>
        </w:rPr>
        <w:t xml:space="preserve"> Derfor skaper krigen store utfordringer også i andre land.</w:t>
      </w:r>
    </w:p>
    <w:p w14:paraId="4EC789B0" w14:textId="402A85E2" w:rsidR="00591FB6" w:rsidRDefault="00591FB6" w:rsidP="00591FB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3096F1D0" w14:textId="77777777" w:rsidR="00591FB6" w:rsidRPr="002168C8" w:rsidRDefault="00591FB6" w:rsidP="00591FB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9C77CE6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650F5034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784D421" w14:textId="12BDCFEF" w:rsidR="00591FB6" w:rsidRPr="00164EEC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F4B46">
        <w:rPr>
          <w:rFonts w:ascii="Times New Roman" w:hAnsi="Times New Roman"/>
          <w:b w:val="0"/>
          <w:sz w:val="28"/>
          <w:szCs w:val="28"/>
          <w:lang w:val="nb-NO"/>
        </w:rPr>
        <w:t>Hvorfor er det kaldt og mørkt i Ukraina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DCAA56B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238D2E3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FF2037" w14:textId="09DA288E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F4B46">
        <w:rPr>
          <w:rFonts w:ascii="Times New Roman" w:hAnsi="Times New Roman"/>
          <w:b w:val="0"/>
          <w:sz w:val="28"/>
          <w:szCs w:val="28"/>
          <w:lang w:val="nb-NO"/>
        </w:rPr>
        <w:t>Når gikk Russland først til angrep på nabo-landet sitt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E8397FA" w14:textId="77777777" w:rsidR="00591FB6" w:rsidRDefault="00591FB6" w:rsidP="00591FB6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96A1BEC" w14:textId="77777777" w:rsidR="00591FB6" w:rsidRPr="00356E9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6BE1F3A" w14:textId="77777777" w:rsidR="00591FB6" w:rsidRDefault="00591FB6" w:rsidP="00591FB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66C0BC86" w14:textId="0BD9ACC0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FF4B46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Ukrainas president, og hvilken styre-form har landet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B0D5353" w14:textId="77777777" w:rsidR="00591FB6" w:rsidRPr="00DE5F0B" w:rsidRDefault="00591FB6" w:rsidP="00591FB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942472F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EB19A1D" w14:textId="7D3C703B" w:rsidR="00591FB6" w:rsidRDefault="00591FB6" w:rsidP="00591FB6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FF4B46">
        <w:rPr>
          <w:sz w:val="28"/>
          <w:szCs w:val="28"/>
        </w:rPr>
        <w:t xml:space="preserve">Hvorfor måtte </w:t>
      </w:r>
      <w:r w:rsidR="00FF4B46" w:rsidRPr="00FF4B46">
        <w:rPr>
          <w:color w:val="000000"/>
          <w:sz w:val="28"/>
          <w:szCs w:val="28"/>
        </w:rPr>
        <w:t xml:space="preserve">Anastasia </w:t>
      </w:r>
      <w:proofErr w:type="spellStart"/>
      <w:r w:rsidR="00FF4B46" w:rsidRPr="00FF4B46">
        <w:rPr>
          <w:color w:val="000000"/>
          <w:sz w:val="28"/>
          <w:szCs w:val="28"/>
        </w:rPr>
        <w:t>Pyrozhenko</w:t>
      </w:r>
      <w:proofErr w:type="spellEnd"/>
      <w:r w:rsidR="00FF4B46">
        <w:rPr>
          <w:color w:val="000000"/>
          <w:sz w:val="28"/>
          <w:szCs w:val="28"/>
        </w:rPr>
        <w:t xml:space="preserve"> flytte</w:t>
      </w:r>
      <w:r w:rsidR="003E627A">
        <w:rPr>
          <w:color w:val="000000"/>
          <w:sz w:val="28"/>
          <w:szCs w:val="28"/>
        </w:rPr>
        <w:t xml:space="preserve"> fra leiligheten</w:t>
      </w:r>
      <w:r w:rsidRPr="00FF4B46">
        <w:rPr>
          <w:sz w:val="28"/>
          <w:szCs w:val="28"/>
        </w:rPr>
        <w:t>?</w:t>
      </w:r>
    </w:p>
    <w:p w14:paraId="1E71FB51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5C30F6C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733502A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97425D" w14:textId="38082EF3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F4B46">
        <w:rPr>
          <w:rFonts w:ascii="Times New Roman" w:hAnsi="Times New Roman"/>
          <w:b w:val="0"/>
          <w:sz w:val="28"/>
          <w:szCs w:val="28"/>
          <w:lang w:val="nb-NO"/>
        </w:rPr>
        <w:t xml:space="preserve">Hva heter </w:t>
      </w:r>
      <w:proofErr w:type="spellStart"/>
      <w:r w:rsidR="00FF4B46">
        <w:rPr>
          <w:rFonts w:ascii="Times New Roman" w:hAnsi="Times New Roman"/>
          <w:b w:val="0"/>
          <w:sz w:val="28"/>
          <w:szCs w:val="28"/>
          <w:lang w:val="nb-NO"/>
        </w:rPr>
        <w:t>Natos</w:t>
      </w:r>
      <w:proofErr w:type="spellEnd"/>
      <w:r w:rsidR="00FF4B46">
        <w:rPr>
          <w:rFonts w:ascii="Times New Roman" w:hAnsi="Times New Roman"/>
          <w:b w:val="0"/>
          <w:sz w:val="28"/>
          <w:szCs w:val="28"/>
          <w:lang w:val="nb-NO"/>
        </w:rPr>
        <w:t xml:space="preserve"> sjef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73D99ADC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7E16E926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FB4121" w14:textId="550B42F5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F4B46">
        <w:rPr>
          <w:rFonts w:ascii="Times New Roman" w:hAnsi="Times New Roman"/>
          <w:b w:val="0"/>
          <w:sz w:val="28"/>
          <w:szCs w:val="28"/>
          <w:lang w:val="nb-NO"/>
        </w:rPr>
        <w:t>Hva forsøker Russland å oppnå med sine angrep, ifølge eksperten Klar Tale har intervjuet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4FE5F3C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D986F3D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BF06D79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1A48D88" w14:textId="5EB38F66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F4B46">
        <w:rPr>
          <w:rFonts w:ascii="Times New Roman" w:hAnsi="Times New Roman"/>
          <w:b w:val="0"/>
          <w:sz w:val="28"/>
          <w:szCs w:val="28"/>
          <w:lang w:val="nb-NO"/>
        </w:rPr>
        <w:t>Kyiv har 500 varme steder. Hva kan folk gjøre der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0D65453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6DDDA6" w14:textId="77777777" w:rsidR="00591FB6" w:rsidRDefault="00591FB6" w:rsidP="00591FB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6DD1FEB" w14:textId="77777777" w:rsidR="00591FB6" w:rsidRDefault="00591FB6" w:rsidP="00591F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C1E4273" w14:textId="4E661512" w:rsidR="00591FB6" w:rsidRDefault="00591FB6" w:rsidP="00591F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F4B46">
        <w:rPr>
          <w:rFonts w:ascii="Times New Roman" w:hAnsi="Times New Roman"/>
          <w:b w:val="0"/>
          <w:sz w:val="28"/>
          <w:szCs w:val="28"/>
          <w:lang w:val="nb-NO"/>
        </w:rPr>
        <w:t>Hva kan du fortelle om Krim-konflikten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0FE82BF1" w14:textId="77777777" w:rsidR="00591FB6" w:rsidRPr="0007214F" w:rsidRDefault="00591FB6" w:rsidP="00591FB6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8EA812F" w14:textId="77777777" w:rsidR="00591FB6" w:rsidRPr="009F1795" w:rsidRDefault="00591FB6" w:rsidP="00591F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76AD09A" w14:textId="77777777" w:rsidR="00591FB6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7D16656" w14:textId="77777777" w:rsidR="00591FB6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74FA22B" w14:textId="77777777" w:rsidR="00591FB6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50D3CEA" w14:textId="77777777" w:rsidR="00591FB6" w:rsidRPr="002D5513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7E6A910" w14:textId="77777777" w:rsidR="00591FB6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252FA95" w14:textId="7E2C09CB" w:rsid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over</w:t>
      </w:r>
      <w:r w:rsidR="00591FB6">
        <w:rPr>
          <w:rFonts w:ascii="Times New Roman" w:hAnsi="Times New Roman"/>
          <w:sz w:val="28"/>
          <w:szCs w:val="28"/>
          <w:lang w:val="nb-NO"/>
        </w:rPr>
        <w:tab/>
      </w:r>
    </w:p>
    <w:p w14:paraId="7A80B272" w14:textId="364AA970" w:rsid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skaffe</w:t>
      </w:r>
    </w:p>
    <w:p w14:paraId="327C8503" w14:textId="241C96AB" w:rsid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bruke</w:t>
      </w:r>
    </w:p>
    <w:p w14:paraId="77CCF52F" w14:textId="0CE70ED4" w:rsid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20109BEA" w14:textId="4463CFB7" w:rsidR="00591FB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  <w:r w:rsidR="00591FB6">
        <w:rPr>
          <w:rFonts w:ascii="Times New Roman" w:hAnsi="Times New Roman"/>
          <w:sz w:val="28"/>
          <w:szCs w:val="28"/>
          <w:lang w:val="nb-NO"/>
        </w:rPr>
        <w:tab/>
      </w:r>
      <w:r w:rsidR="00591FB6">
        <w:rPr>
          <w:rFonts w:ascii="Times New Roman" w:hAnsi="Times New Roman"/>
          <w:sz w:val="28"/>
          <w:szCs w:val="28"/>
          <w:lang w:val="nb-NO"/>
        </w:rPr>
        <w:tab/>
      </w:r>
      <w:r w:rsidR="00591FB6">
        <w:rPr>
          <w:rFonts w:ascii="Times New Roman" w:hAnsi="Times New Roman"/>
          <w:sz w:val="28"/>
          <w:szCs w:val="28"/>
          <w:lang w:val="nb-NO"/>
        </w:rPr>
        <w:tab/>
      </w:r>
    </w:p>
    <w:p w14:paraId="383A30DB" w14:textId="4430C53E" w:rsidR="00591FB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konflikt</w:t>
      </w:r>
    </w:p>
    <w:p w14:paraId="1E0BC09B" w14:textId="4EE68709" w:rsid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overtok</w:t>
      </w:r>
    </w:p>
    <w:p w14:paraId="7CD73809" w14:textId="678DB451" w:rsid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av</w:t>
      </w:r>
    </w:p>
    <w:p w14:paraId="6D90F361" w14:textId="10C0E5A7" w:rsid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til</w:t>
      </w:r>
    </w:p>
    <w:p w14:paraId="0BFC1516" w14:textId="3177162A" w:rsid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annekterte</w:t>
      </w:r>
    </w:p>
    <w:p w14:paraId="02100C6C" w14:textId="3CB93352" w:rsid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historie</w:t>
      </w:r>
    </w:p>
    <w:p w14:paraId="2B711B06" w14:textId="77777777" w:rsidR="00591FB6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2D268A60" w14:textId="77777777" w:rsidR="00591FB6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A974C82" w14:textId="21C0BABA" w:rsidR="00591FB6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FF4B46">
        <w:rPr>
          <w:rFonts w:ascii="Times New Roman" w:hAnsi="Times New Roman"/>
          <w:sz w:val="28"/>
          <w:szCs w:val="28"/>
          <w:lang w:val="nb-NO"/>
        </w:rPr>
        <w:tab/>
      </w:r>
      <w:r w:rsidR="00FF4B46">
        <w:rPr>
          <w:rFonts w:ascii="Times New Roman" w:hAnsi="Times New Roman"/>
          <w:sz w:val="48"/>
          <w:szCs w:val="48"/>
          <w:lang w:val="nb-NO"/>
        </w:rPr>
        <w:t>Konflikten</w:t>
      </w:r>
    </w:p>
    <w:p w14:paraId="54B183DC" w14:textId="77777777" w:rsidR="003E627A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Russland og Ukraina er i _ _ _ _ _ _ _ _. Og </w:t>
      </w:r>
      <w:r w:rsidR="003E627A">
        <w:rPr>
          <w:rFonts w:ascii="Times New Roman" w:hAnsi="Times New Roman"/>
          <w:sz w:val="28"/>
          <w:szCs w:val="28"/>
          <w:lang w:val="nb-NO"/>
        </w:rPr>
        <w:t>den</w:t>
      </w:r>
      <w:r>
        <w:rPr>
          <w:rFonts w:ascii="Times New Roman" w:hAnsi="Times New Roman"/>
          <w:sz w:val="28"/>
          <w:szCs w:val="28"/>
          <w:lang w:val="nb-NO"/>
        </w:rPr>
        <w:t xml:space="preserve"> har lang _ _ _ _ _ _ _ _. </w:t>
      </w:r>
    </w:p>
    <w:p w14:paraId="595EE394" w14:textId="76783B48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Natt _ _ _ 24. februar 2022 tok Russland seg _ _ _ _ grensa til nabo</w:t>
      </w:r>
      <w:r w:rsidR="003E627A"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 xml:space="preserve">landet. </w:t>
      </w:r>
      <w:r w:rsidR="003E627A">
        <w:rPr>
          <w:rFonts w:ascii="Times New Roman" w:hAnsi="Times New Roman"/>
          <w:sz w:val="28"/>
          <w:szCs w:val="28"/>
          <w:lang w:val="nb-NO"/>
        </w:rPr>
        <w:t>Russland</w:t>
      </w:r>
      <w:r>
        <w:rPr>
          <w:rFonts w:ascii="Times New Roman" w:hAnsi="Times New Roman"/>
          <w:sz w:val="28"/>
          <w:szCs w:val="28"/>
          <w:lang w:val="nb-NO"/>
        </w:rPr>
        <w:t xml:space="preserve"> kaller det en militær spesial-operasjon, men andre land _ verden ser på det som en invasjon.</w:t>
      </w:r>
    </w:p>
    <w:p w14:paraId="3A018010" w14:textId="376B6610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808480D" w14:textId="5D404736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Den såkalte Ukraina-konflikten startet rundt 2014. Russland _ _ _ _ _ _ _ Krim-halvøyen i Ukraina ved å _ _ _ _ _ militær-makt. </w:t>
      </w:r>
    </w:p>
    <w:p w14:paraId="42C51DB5" w14:textId="515F44FD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 mars samme år _ _ _ _ _ _ _ _ _ _ de halvøyen. Russland mener at Krim er en del _ _ Russland.</w:t>
      </w:r>
    </w:p>
    <w:p w14:paraId="7FA33DAD" w14:textId="77777777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6B6CEE6" w14:textId="77777777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Russland skal blant annet ha fryktet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Nato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At forsvars-samarbeidet </w:t>
      </w:r>
    </w:p>
    <w:p w14:paraId="0086FD1A" w14:textId="08894F60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kunne _ _ _ _ _ _ seg base på Krim. Samtidig ga Russland støtte til opprørere øst i Ukraina. Disse var imot myndighetene i Ukraina.</w:t>
      </w:r>
    </w:p>
    <w:p w14:paraId="3CD4E92D" w14:textId="77777777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6A09BD5" w14:textId="77777777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Konflikten i Ukraina handler om flere ting. Grupper inne i Ukraina er i konflikt. Det samme er myndighetene i Ukraina og myndighetene i Russland. Dessuten har Russland en konflikt med Vesten, og russerne misliker å ha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Nato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for nær.</w:t>
      </w:r>
    </w:p>
    <w:p w14:paraId="6F2A4B75" w14:textId="77777777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E374376" w14:textId="241B9C8E" w:rsidR="00FF4B46" w:rsidRDefault="00FF4B46" w:rsidP="00FF4B4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Ukraina er et land som kan samarbeide mot vest eller øst. Mange</w:t>
      </w:r>
      <w:r w:rsidR="003E627A">
        <w:rPr>
          <w:rFonts w:ascii="Times New Roman" w:hAnsi="Times New Roman"/>
          <w:sz w:val="28"/>
          <w:szCs w:val="28"/>
          <w:lang w:val="nb-NO"/>
        </w:rPr>
        <w:t>, men ikke alle,</w:t>
      </w:r>
      <w:r>
        <w:rPr>
          <w:rFonts w:ascii="Times New Roman" w:hAnsi="Times New Roman"/>
          <w:sz w:val="28"/>
          <w:szCs w:val="28"/>
          <w:lang w:val="nb-NO"/>
        </w:rPr>
        <w:t xml:space="preserve"> har ønsket seg et samarbeid med Den europeiske union _ _ Vesten</w:t>
      </w:r>
      <w:r w:rsidR="003E627A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og </w:t>
      </w:r>
      <w:r w:rsidR="003E627A">
        <w:rPr>
          <w:rFonts w:ascii="Times New Roman" w:hAnsi="Times New Roman"/>
          <w:sz w:val="28"/>
          <w:szCs w:val="28"/>
          <w:lang w:val="nb-NO"/>
        </w:rPr>
        <w:t xml:space="preserve">har </w:t>
      </w:r>
      <w:r>
        <w:rPr>
          <w:rFonts w:ascii="Times New Roman" w:hAnsi="Times New Roman"/>
          <w:sz w:val="28"/>
          <w:szCs w:val="28"/>
          <w:lang w:val="nb-NO"/>
        </w:rPr>
        <w:t xml:space="preserve">derfor irritert Russland. </w:t>
      </w:r>
    </w:p>
    <w:p w14:paraId="4085EBE7" w14:textId="57DBA4EB" w:rsidR="00591FB6" w:rsidRPr="00FF4B46" w:rsidRDefault="00FF4B4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FF4B46">
        <w:rPr>
          <w:rFonts w:ascii="Times New Roman" w:hAnsi="Times New Roman"/>
          <w:i/>
          <w:iCs/>
          <w:sz w:val="22"/>
          <w:szCs w:val="22"/>
          <w:lang w:val="nb-NO"/>
        </w:rPr>
        <w:t>Andre kilder: FN</w:t>
      </w:r>
    </w:p>
    <w:p w14:paraId="6CB7D46F" w14:textId="77777777" w:rsidR="00591FB6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93726F9" w14:textId="0440C582" w:rsidR="00591FB6" w:rsidRDefault="00591FB6" w:rsidP="00591FB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E0A74B5" w14:textId="77777777" w:rsidR="00591FB6" w:rsidRPr="005E7E41" w:rsidRDefault="00591FB6" w:rsidP="00591FB6">
      <w:pPr>
        <w:pBdr>
          <w:bottom w:val="single" w:sz="6" w:space="1" w:color="auto"/>
        </w:pBdr>
        <w:rPr>
          <w:sz w:val="28"/>
          <w:szCs w:val="28"/>
        </w:rPr>
      </w:pPr>
    </w:p>
    <w:p w14:paraId="722C33C5" w14:textId="77777777" w:rsidR="00591FB6" w:rsidRPr="005E7E41" w:rsidRDefault="00591FB6" w:rsidP="00591FB6">
      <w:pPr>
        <w:rPr>
          <w:sz w:val="28"/>
          <w:szCs w:val="28"/>
        </w:rPr>
      </w:pPr>
    </w:p>
    <w:p w14:paraId="24CAFBB0" w14:textId="77777777" w:rsidR="00591FB6" w:rsidRDefault="00591FB6" w:rsidP="00591FB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1A2650CD" w14:textId="77777777" w:rsidR="00591FB6" w:rsidRDefault="00591FB6" w:rsidP="00591FB6">
      <w:pPr>
        <w:rPr>
          <w:rStyle w:val="Hyperkobling"/>
          <w:sz w:val="28"/>
          <w:szCs w:val="28"/>
        </w:rPr>
      </w:pPr>
    </w:p>
    <w:p w14:paraId="4AF69559" w14:textId="77777777" w:rsidR="00591FB6" w:rsidRPr="00583B39" w:rsidRDefault="00591FB6" w:rsidP="00591FB6">
      <w:r>
        <w:rPr>
          <w:sz w:val="28"/>
          <w:szCs w:val="28"/>
        </w:rPr>
        <w:t>Du finner også artikkelen på klartale.no. Se etter merket Ukens oppgave.</w:t>
      </w:r>
    </w:p>
    <w:p w14:paraId="70CC5F1B" w14:textId="77777777" w:rsidR="00591FB6" w:rsidRPr="008F4E39" w:rsidRDefault="00591FB6" w:rsidP="00591FB6"/>
    <w:p w14:paraId="6B697E99" w14:textId="77777777" w:rsidR="00591FB6" w:rsidRPr="002A6E4D" w:rsidRDefault="00591FB6" w:rsidP="00591FB6"/>
    <w:p w14:paraId="16D003DB" w14:textId="17308D25" w:rsidR="00591FB6" w:rsidRDefault="00591FB6" w:rsidP="00591FB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4A0D7394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B6"/>
    <w:rsid w:val="00214090"/>
    <w:rsid w:val="003E627A"/>
    <w:rsid w:val="00591FB6"/>
    <w:rsid w:val="00A05F0E"/>
    <w:rsid w:val="00AD2A77"/>
    <w:rsid w:val="00D9295A"/>
    <w:rsid w:val="00F2295F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2144"/>
  <w15:chartTrackingRefBased/>
  <w15:docId w15:val="{663AA335-2000-2D42-B63F-463E803E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FB6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591FB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1FB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591FB6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591FB6"/>
    <w:rPr>
      <w:color w:val="0563C1" w:themeColor="hyperlink"/>
      <w:u w:val="single"/>
    </w:rPr>
  </w:style>
  <w:style w:type="paragraph" w:customStyle="1" w:styleId="Heading">
    <w:name w:val="Heading"/>
    <w:next w:val="Body"/>
    <w:rsid w:val="00591FB6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591FB6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564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2022-12-06T11:18:00Z</dcterms:created>
  <dcterms:modified xsi:type="dcterms:W3CDTF">2022-12-07T07:56:00Z</dcterms:modified>
</cp:coreProperties>
</file>